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A6" w:rsidRDefault="009976A6" w:rsidP="00997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155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CURICULUM VITAE</w:t>
      </w:r>
    </w:p>
    <w:p w:rsidR="009976A6" w:rsidRPr="002155EE" w:rsidRDefault="009976A6" w:rsidP="00997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976A6" w:rsidRDefault="00DC1D93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Aulia Nur Fahdiyalhaq</w:t>
      </w:r>
    </w:p>
    <w:p w:rsidR="009976A6" w:rsidRDefault="00DC1D93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T.Tgl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Bandung, 3 Oktober</w:t>
      </w:r>
      <w:r w:rsidR="009976A6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9976A6" w:rsidRPr="00DC1D93" w:rsidRDefault="009976A6" w:rsidP="00DC1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r w:rsidR="00DC1D93">
        <w:rPr>
          <w:rFonts w:ascii="Times New Roman" w:hAnsi="Times New Roman" w:cs="Times New Roman"/>
          <w:sz w:val="24"/>
          <w:szCs w:val="24"/>
        </w:rPr>
        <w:t>Saluyu 6b No. 19 Riung Bandung</w:t>
      </w:r>
    </w:p>
    <w:p w:rsidR="009976A6" w:rsidRDefault="009976A6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976A6" w:rsidRDefault="009976A6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9976A6" w:rsidRDefault="009976A6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C1D93">
        <w:rPr>
          <w:rFonts w:ascii="Times New Roman" w:hAnsi="Times New Roman" w:cs="Times New Roman"/>
          <w:sz w:val="24"/>
          <w:szCs w:val="24"/>
          <w:lang w:val="en-US"/>
        </w:rPr>
        <w:t>+62 856 240 4 5286</w:t>
      </w:r>
    </w:p>
    <w:p w:rsidR="00170CA9" w:rsidRPr="00170CA9" w:rsidRDefault="00170CA9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auliaasuul@gmail.com</w:t>
      </w:r>
    </w:p>
    <w:p w:rsidR="00170CA9" w:rsidRDefault="00170CA9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Aulia Fahdiyalhaq</w:t>
      </w:r>
    </w:p>
    <w:p w:rsidR="00170CA9" w:rsidRDefault="00170CA9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@auliaasuul</w:t>
      </w:r>
    </w:p>
    <w:p w:rsidR="00170CA9" w:rsidRDefault="00170CA9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@auliaasuul</w:t>
      </w:r>
    </w:p>
    <w:p w:rsidR="00170CA9" w:rsidRDefault="00745FD4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auliaasuul</w:t>
      </w:r>
    </w:p>
    <w:p w:rsidR="00745FD4" w:rsidRDefault="00745FD4" w:rsidP="00997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Aulia Fahdiyalhaq</w:t>
      </w:r>
    </w:p>
    <w:p w:rsidR="009976A6" w:rsidRDefault="00745FD4" w:rsidP="0069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Snapchat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auliaasuul</w:t>
      </w:r>
    </w:p>
    <w:p w:rsidR="00690E92" w:rsidRDefault="00690E92" w:rsidP="00690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A6" w:rsidRDefault="009976A6" w:rsidP="009976A6">
      <w:pPr>
        <w:rPr>
          <w:rFonts w:ascii="Times New Roman" w:hAnsi="Times New Roman" w:cs="Times New Roman"/>
          <w:b/>
          <w:sz w:val="24"/>
          <w:szCs w:val="24"/>
        </w:rPr>
      </w:pPr>
      <w:r w:rsidRPr="006C5F3D">
        <w:rPr>
          <w:rFonts w:ascii="Times New Roman" w:hAnsi="Times New Roman" w:cs="Times New Roman"/>
          <w:b/>
          <w:sz w:val="24"/>
          <w:szCs w:val="24"/>
        </w:rPr>
        <w:t>PENDIDIKAN</w:t>
      </w:r>
      <w:r w:rsidRPr="006C5F3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976A6" w:rsidRPr="006C5F3D" w:rsidRDefault="00DC1D93" w:rsidP="00997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 Plus Al-Ghifari</w:t>
      </w:r>
      <w:r w:rsidR="0099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="009976A6">
        <w:rPr>
          <w:rFonts w:ascii="Times New Roman" w:hAnsi="Times New Roman" w:cs="Times New Roman"/>
          <w:sz w:val="24"/>
          <w:szCs w:val="24"/>
        </w:rPr>
        <w:t>Tahun 1999</w:t>
      </w:r>
    </w:p>
    <w:p w:rsidR="009976A6" w:rsidRPr="00F43D90" w:rsidRDefault="009976A6" w:rsidP="00997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</w:t>
      </w:r>
      <w:r w:rsidR="00DC1D93">
        <w:rPr>
          <w:rFonts w:ascii="Times New Roman" w:hAnsi="Times New Roman" w:cs="Times New Roman"/>
          <w:sz w:val="24"/>
          <w:szCs w:val="24"/>
        </w:rPr>
        <w:t>Plus Al-Ghifari Bandung Tahun 2005</w:t>
      </w:r>
    </w:p>
    <w:p w:rsidR="009976A6" w:rsidRPr="00B121FE" w:rsidRDefault="00DC1D93" w:rsidP="00997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Negeri 51 Bandung Tahun 2008</w:t>
      </w:r>
    </w:p>
    <w:p w:rsidR="009976A6" w:rsidRPr="00B121FE" w:rsidRDefault="00DC1D93" w:rsidP="00997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Negeri 1 Bojongsoang Tahun 2011</w:t>
      </w:r>
    </w:p>
    <w:p w:rsidR="00690E92" w:rsidRPr="00690E92" w:rsidRDefault="00DC1D93" w:rsidP="00690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Teknologi Nasional Bandung – Teknik Elektro 2011 </w:t>
      </w:r>
      <w:r w:rsidR="00690E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sekarang</w:t>
      </w:r>
    </w:p>
    <w:p w:rsidR="00690E92" w:rsidRPr="00690E92" w:rsidRDefault="00690E92" w:rsidP="00690E92">
      <w:pPr>
        <w:rPr>
          <w:rFonts w:ascii="Times New Roman" w:hAnsi="Times New Roman" w:cs="Times New Roman"/>
          <w:b/>
          <w:sz w:val="24"/>
          <w:szCs w:val="24"/>
        </w:rPr>
      </w:pPr>
    </w:p>
    <w:p w:rsidR="009976A6" w:rsidRPr="00C61C2B" w:rsidRDefault="009976A6" w:rsidP="009976A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PENGALAMAN ORGANISASI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976A6" w:rsidRPr="00B121FE" w:rsidRDefault="00DC1D93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PMR SMP Negeri 51</w:t>
      </w:r>
      <w:r w:rsidR="0099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9976A6">
        <w:rPr>
          <w:rFonts w:ascii="Times New Roman" w:hAnsi="Times New Roman" w:cs="Times New Roman"/>
          <w:sz w:val="24"/>
          <w:szCs w:val="24"/>
        </w:rPr>
        <w:t xml:space="preserve"> </w:t>
      </w:r>
      <w:r w:rsidR="009976A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ahun 2006</w:t>
      </w:r>
      <w:r w:rsidR="009976A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976A6" w:rsidRPr="00B121FE" w:rsidRDefault="00DC1D93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Paskibra Kecamatan Rancasari HUT RI ke 62 Tahun 2007</w:t>
      </w:r>
    </w:p>
    <w:p w:rsidR="009976A6" w:rsidRPr="00FD02AE" w:rsidRDefault="00DC1D93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Bidang 3 OSIS SMA Negeri 1 Bojongsoang 2008-2009</w:t>
      </w:r>
    </w:p>
    <w:p w:rsidR="009976A6" w:rsidRPr="00FD02AE" w:rsidRDefault="00DC1D93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Bidang 3 OSIS SMA Negeri 1 Bojongsoang 2009-2010</w:t>
      </w:r>
    </w:p>
    <w:p w:rsidR="009976A6" w:rsidRPr="0017126B" w:rsidRDefault="00E4508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Bendahara SPIDOL BOSSA (Mading) SMA Negeri 1 Bojongsoang 2009-2011</w:t>
      </w:r>
    </w:p>
    <w:p w:rsidR="009976A6" w:rsidRPr="0017126B" w:rsidRDefault="00E4508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muda Himpunan Ma</w:t>
      </w:r>
      <w:r w:rsidR="00170CA9">
        <w:rPr>
          <w:rFonts w:ascii="Times New Roman" w:hAnsi="Times New Roman" w:cs="Times New Roman"/>
          <w:sz w:val="24"/>
          <w:szCs w:val="24"/>
        </w:rPr>
        <w:t>hasiswa Elektro ITENAS 2011-2013</w:t>
      </w:r>
    </w:p>
    <w:p w:rsidR="009976A6" w:rsidRPr="0017126B" w:rsidRDefault="00E4508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Divisi Decibel Himpunan Mahasis</w:t>
      </w:r>
      <w:r w:rsidR="0042730E">
        <w:rPr>
          <w:rFonts w:ascii="Times New Roman" w:hAnsi="Times New Roman" w:cs="Times New Roman"/>
          <w:sz w:val="24"/>
          <w:szCs w:val="24"/>
        </w:rPr>
        <w:t>wa Elektro ITENAS 2013- 2015</w:t>
      </w:r>
    </w:p>
    <w:p w:rsidR="009976A6" w:rsidRPr="00E45084" w:rsidRDefault="00E4508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Koperasi Mahasiswa ITENAS 2013- sekarang</w:t>
      </w:r>
    </w:p>
    <w:p w:rsidR="00E45084" w:rsidRPr="0017126B" w:rsidRDefault="00E45084" w:rsidP="00E45084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76A6" w:rsidRDefault="009976A6" w:rsidP="009976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2AE">
        <w:rPr>
          <w:rFonts w:ascii="Times New Roman" w:hAnsi="Times New Roman" w:cs="Times New Roman"/>
          <w:b/>
          <w:sz w:val="24"/>
          <w:szCs w:val="24"/>
        </w:rPr>
        <w:t>PENGALAMAN KERJA</w:t>
      </w:r>
      <w:r w:rsidRPr="00FD02A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976A6" w:rsidRPr="00BB7C1E" w:rsidRDefault="00E16CF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Asisten Dasar</w:t>
      </w:r>
      <w:r w:rsidR="00E45084">
        <w:rPr>
          <w:rFonts w:ascii="Times New Roman" w:hAnsi="Times New Roman" w:cs="Times New Roman"/>
          <w:sz w:val="24"/>
          <w:szCs w:val="24"/>
        </w:rPr>
        <w:t xml:space="preserve"> Komputer Teknik Elektro ITENAS Tahun 2014</w:t>
      </w:r>
    </w:p>
    <w:p w:rsidR="009976A6" w:rsidRPr="00E45084" w:rsidRDefault="009976A6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Kerja Praktek di </w:t>
      </w:r>
      <w:r w:rsidR="00E45084">
        <w:rPr>
          <w:rFonts w:ascii="Times New Roman" w:hAnsi="Times New Roman" w:cs="Times New Roman"/>
          <w:sz w:val="24"/>
          <w:szCs w:val="24"/>
        </w:rPr>
        <w:t>PT. PLN (PERSERO) Distribusi Jawa Barat &amp; Banten Area Pengatur Distribusi Jabar dan Banten Tahun 2014</w:t>
      </w:r>
    </w:p>
    <w:p w:rsidR="00E45084" w:rsidRPr="00170CA9" w:rsidRDefault="00E4508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Analisa Numerik Teknik Elektro ITENAS Tahun 2014</w:t>
      </w:r>
    </w:p>
    <w:p w:rsidR="009976A6" w:rsidRPr="00690E92" w:rsidRDefault="00170CA9" w:rsidP="00745F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Elektronika Daya Teknik Elektro ITENAS Tahun 2015</w:t>
      </w:r>
    </w:p>
    <w:p w:rsidR="009976A6" w:rsidRDefault="009976A6" w:rsidP="009976A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PENGALAMAN KEPANITIAAN</w:t>
      </w:r>
      <w:r w:rsidR="00745F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9976A6" w:rsidRDefault="009976A6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D7C96">
        <w:rPr>
          <w:rFonts w:ascii="Times New Roman" w:hAnsi="Times New Roman" w:cs="Times New Roman"/>
          <w:sz w:val="24"/>
          <w:szCs w:val="24"/>
          <w:lang w:val="en-US"/>
        </w:rPr>
        <w:t xml:space="preserve">LIAISON OFFICER </w:t>
      </w:r>
      <w:r w:rsidR="00E45084">
        <w:rPr>
          <w:rFonts w:ascii="Times New Roman" w:hAnsi="Times New Roman" w:cs="Times New Roman"/>
          <w:sz w:val="24"/>
          <w:szCs w:val="24"/>
        </w:rPr>
        <w:t xml:space="preserve">Oz Volunteer Pub On The Air OZ Special 40 </w:t>
      </w:r>
      <w:r w:rsidR="00E45084">
        <w:rPr>
          <w:rFonts w:ascii="Times New Roman" w:hAnsi="Times New Roman" w:cs="Times New Roman"/>
          <w:sz w:val="24"/>
          <w:szCs w:val="24"/>
          <w:lang w:val="en-US"/>
        </w:rPr>
        <w:t xml:space="preserve"> Tahun 2011</w:t>
      </w:r>
    </w:p>
    <w:p w:rsidR="00E45084" w:rsidRPr="00E45084" w:rsidRDefault="00E4508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Logistik Bakti Sosial Teknik Elektro ITENAS Tahun 2011</w:t>
      </w:r>
    </w:p>
    <w:p w:rsidR="00E45084" w:rsidRPr="00976964" w:rsidRDefault="00E4508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Konsumsi </w:t>
      </w:r>
      <w:r w:rsidR="00976964">
        <w:rPr>
          <w:rFonts w:ascii="Times New Roman" w:hAnsi="Times New Roman" w:cs="Times New Roman"/>
          <w:sz w:val="24"/>
          <w:szCs w:val="24"/>
        </w:rPr>
        <w:t>Seminar Teknik Elektro ITENAS Tahun 2011</w:t>
      </w:r>
    </w:p>
    <w:p w:rsidR="00976964" w:rsidRPr="00976964" w:rsidRDefault="0097696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Koordinator Dekorasi Wisuda Teknik Elektro 2012</w:t>
      </w:r>
    </w:p>
    <w:p w:rsidR="00976964" w:rsidRPr="000D7C96" w:rsidRDefault="00976964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Dekorasi SANUSA HUT RI 69 Tahun 2014</w:t>
      </w:r>
    </w:p>
    <w:p w:rsidR="009976A6" w:rsidRPr="00170CA9" w:rsidRDefault="00170CA9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Volunteer </w:t>
      </w:r>
      <w:r w:rsidR="009976A6" w:rsidRPr="000D7C96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 w:rsidR="009976A6">
        <w:rPr>
          <w:rFonts w:ascii="Times New Roman" w:eastAsia="Corbel" w:hAnsi="Times New Roman" w:cs="Times New Roman"/>
          <w:position w:val="10"/>
          <w:sz w:val="24"/>
          <w:szCs w:val="24"/>
          <w:vertAlign w:val="superscript"/>
          <w:lang w:val="en-US"/>
        </w:rPr>
        <w:t xml:space="preserve">th </w:t>
      </w:r>
      <w:r w:rsidR="009976A6" w:rsidRPr="000D7C96">
        <w:rPr>
          <w:rFonts w:ascii="Times New Roman" w:hAnsi="Times New Roman" w:cs="Times New Roman"/>
          <w:sz w:val="24"/>
          <w:szCs w:val="24"/>
          <w:lang w:val="en-US"/>
        </w:rPr>
        <w:t>Asian African Carnival</w:t>
      </w:r>
      <w:r w:rsidR="009976A6">
        <w:rPr>
          <w:rFonts w:ascii="Times New Roman" w:hAnsi="Times New Roman" w:cs="Times New Roman"/>
          <w:sz w:val="24"/>
          <w:szCs w:val="24"/>
          <w:lang w:val="en-US"/>
        </w:rPr>
        <w:t xml:space="preserve"> Event Participant Tahun 2015</w:t>
      </w:r>
    </w:p>
    <w:p w:rsidR="00170CA9" w:rsidRPr="00745FD4" w:rsidRDefault="00170CA9" w:rsidP="009976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H-333 menuju Pekan Olahraga Nasional Tahun 2015</w:t>
      </w:r>
    </w:p>
    <w:p w:rsidR="00745FD4" w:rsidRDefault="00745FD4" w:rsidP="00745F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FD4" w:rsidRDefault="00745FD4" w:rsidP="00745F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ABILITEIS :</w:t>
      </w:r>
    </w:p>
    <w:p w:rsidR="00745FD4" w:rsidRPr="00745FD4" w:rsidRDefault="00745FD4" w:rsidP="00745F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berkomunikasi dengan baik</w:t>
      </w:r>
    </w:p>
    <w:p w:rsidR="00745FD4" w:rsidRPr="00745FD4" w:rsidRDefault="00745FD4" w:rsidP="00745F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Senang belajar hal baru</w:t>
      </w:r>
    </w:p>
    <w:p w:rsidR="00745FD4" w:rsidRPr="00745FD4" w:rsidRDefault="00745FD4" w:rsidP="00745F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berinteraksi dengan cepat</w:t>
      </w:r>
    </w:p>
    <w:p w:rsidR="00745FD4" w:rsidRPr="00690E92" w:rsidRDefault="00745FD4" w:rsidP="00690E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Semangat</w:t>
      </w:r>
    </w:p>
    <w:p w:rsidR="00690E92" w:rsidRPr="00690E92" w:rsidRDefault="00690E92" w:rsidP="00690E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Loyalitas</w:t>
      </w:r>
    </w:p>
    <w:p w:rsidR="00690E92" w:rsidRPr="00690E92" w:rsidRDefault="00690E92" w:rsidP="00690E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diandalkan</w:t>
      </w:r>
    </w:p>
    <w:p w:rsidR="00745FD4" w:rsidRPr="00F03CD0" w:rsidRDefault="00745FD4" w:rsidP="00745FD4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76A6" w:rsidRDefault="009976A6" w:rsidP="00690E92">
      <w:pPr>
        <w:rPr>
          <w:lang w:val="en-US"/>
        </w:rPr>
      </w:pPr>
    </w:p>
    <w:p w:rsidR="009976A6" w:rsidRPr="009976A6" w:rsidRDefault="009976A6" w:rsidP="009976A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976A6">
        <w:rPr>
          <w:rFonts w:ascii="Times New Roman" w:hAnsi="Times New Roman" w:cs="Times New Roman"/>
          <w:lang w:val="en-US"/>
        </w:rPr>
        <w:t>Saya menyatakan rincian diatas dengan benar dan lengkap.</w:t>
      </w:r>
    </w:p>
    <w:p w:rsidR="009976A6" w:rsidRPr="009976A6" w:rsidRDefault="00976964" w:rsidP="009976A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Aulia Nur Fahdiyalhaq</w:t>
      </w:r>
    </w:p>
    <w:p w:rsidR="009976A6" w:rsidRPr="009976A6" w:rsidRDefault="009976A6" w:rsidP="009976A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9976A6">
        <w:rPr>
          <w:rFonts w:ascii="Times New Roman" w:hAnsi="Times New Roman" w:cs="Times New Roman"/>
          <w:lang w:val="en-US"/>
        </w:rPr>
        <w:t>(CV dip</w:t>
      </w:r>
      <w:r>
        <w:rPr>
          <w:rFonts w:ascii="Times New Roman" w:hAnsi="Times New Roman" w:cs="Times New Roman"/>
          <w:lang w:val="en-US"/>
        </w:rPr>
        <w:t>e</w:t>
      </w:r>
      <w:r w:rsidR="0042730E">
        <w:rPr>
          <w:rFonts w:ascii="Times New Roman" w:hAnsi="Times New Roman" w:cs="Times New Roman"/>
          <w:lang w:val="en-US"/>
        </w:rPr>
        <w:t xml:space="preserve">rbaharui pada </w:t>
      </w:r>
      <w:r w:rsidR="0042730E">
        <w:rPr>
          <w:rFonts w:ascii="Times New Roman" w:hAnsi="Times New Roman" w:cs="Times New Roman"/>
        </w:rPr>
        <w:t>Februari</w:t>
      </w:r>
      <w:r w:rsidR="0042730E">
        <w:rPr>
          <w:rFonts w:ascii="Times New Roman" w:hAnsi="Times New Roman" w:cs="Times New Roman"/>
          <w:lang w:val="en-US"/>
        </w:rPr>
        <w:t xml:space="preserve"> 201</w:t>
      </w:r>
      <w:r w:rsidR="0042730E">
        <w:rPr>
          <w:rFonts w:ascii="Times New Roman" w:hAnsi="Times New Roman" w:cs="Times New Roman"/>
        </w:rPr>
        <w:t>6</w:t>
      </w:r>
      <w:bookmarkStart w:id="0" w:name="_GoBack"/>
      <w:bookmarkEnd w:id="0"/>
      <w:r w:rsidRPr="009976A6">
        <w:rPr>
          <w:rFonts w:ascii="Times New Roman" w:hAnsi="Times New Roman" w:cs="Times New Roman"/>
          <w:lang w:val="en-US"/>
        </w:rPr>
        <w:t>)</w:t>
      </w:r>
    </w:p>
    <w:sectPr w:rsidR="009976A6" w:rsidRPr="0099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0A" w:rsidRDefault="00816B0A" w:rsidP="009976A6">
      <w:pPr>
        <w:spacing w:after="0" w:line="240" w:lineRule="auto"/>
      </w:pPr>
      <w:r>
        <w:separator/>
      </w:r>
    </w:p>
  </w:endnote>
  <w:endnote w:type="continuationSeparator" w:id="0">
    <w:p w:rsidR="00816B0A" w:rsidRDefault="00816B0A" w:rsidP="0099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0A" w:rsidRDefault="00816B0A" w:rsidP="009976A6">
      <w:pPr>
        <w:spacing w:after="0" w:line="240" w:lineRule="auto"/>
      </w:pPr>
      <w:r>
        <w:separator/>
      </w:r>
    </w:p>
  </w:footnote>
  <w:footnote w:type="continuationSeparator" w:id="0">
    <w:p w:rsidR="00816B0A" w:rsidRDefault="00816B0A" w:rsidP="0099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4AF9"/>
    <w:multiLevelType w:val="hybridMultilevel"/>
    <w:tmpl w:val="B2AE7132"/>
    <w:lvl w:ilvl="0" w:tplc="A49CA27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AE0EB7"/>
    <w:multiLevelType w:val="hybridMultilevel"/>
    <w:tmpl w:val="658E54B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A6"/>
    <w:rsid w:val="00170CA9"/>
    <w:rsid w:val="0042730E"/>
    <w:rsid w:val="005E26C8"/>
    <w:rsid w:val="00690E92"/>
    <w:rsid w:val="00715E10"/>
    <w:rsid w:val="00745FD4"/>
    <w:rsid w:val="00816B0A"/>
    <w:rsid w:val="00880355"/>
    <w:rsid w:val="00976964"/>
    <w:rsid w:val="009976A6"/>
    <w:rsid w:val="009E79F2"/>
    <w:rsid w:val="00A608C7"/>
    <w:rsid w:val="00C81A82"/>
    <w:rsid w:val="00DC1D93"/>
    <w:rsid w:val="00E16CF4"/>
    <w:rsid w:val="00E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3EE04-6083-45A4-844A-AB174BF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A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A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A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99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0E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AULIA</cp:lastModifiedBy>
  <cp:revision>7</cp:revision>
  <cp:lastPrinted>2016-02-21T08:00:00Z</cp:lastPrinted>
  <dcterms:created xsi:type="dcterms:W3CDTF">2015-05-10T02:21:00Z</dcterms:created>
  <dcterms:modified xsi:type="dcterms:W3CDTF">2016-02-21T08:07:00Z</dcterms:modified>
</cp:coreProperties>
</file>