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9" w:rsidRPr="00353A8B" w:rsidRDefault="000C0909" w:rsidP="008249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A8B">
        <w:rPr>
          <w:rFonts w:ascii="Times New Roman" w:hAnsi="Times New Roman" w:cs="Times New Roman"/>
          <w:b/>
          <w:sz w:val="24"/>
          <w:szCs w:val="24"/>
          <w:u w:val="single"/>
        </w:rPr>
        <w:t>CUR</w:t>
      </w:r>
      <w:r w:rsidR="000A7A45" w:rsidRPr="00353A8B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53A8B">
        <w:rPr>
          <w:rFonts w:ascii="Times New Roman" w:hAnsi="Times New Roman" w:cs="Times New Roman"/>
          <w:b/>
          <w:sz w:val="24"/>
          <w:szCs w:val="24"/>
          <w:u w:val="single"/>
        </w:rPr>
        <w:t>ICULUM VITAE</w:t>
      </w:r>
    </w:p>
    <w:p w:rsidR="000C0909" w:rsidRPr="00353A8B" w:rsidRDefault="00B919FD" w:rsidP="00824931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353A8B">
        <w:rPr>
          <w:rFonts w:ascii="Times New Roman" w:hAnsi="Times New Roman" w:cs="Times New Roman"/>
          <w:b/>
          <w:noProof/>
          <w:u w:val="single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203835</wp:posOffset>
            </wp:positionV>
            <wp:extent cx="1276350" cy="1450340"/>
            <wp:effectExtent l="19050" t="0" r="0" b="0"/>
            <wp:wrapSquare wrapText="bothSides"/>
            <wp:docPr id="2" name="Picture 1" descr="https://fbcdn-sphotos-d-a.akamaihd.net/hphotos-ak-xpa1/t1.0-9/556926_539977289346797_1156713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pa1/t1.0-9/556926_539977289346797_115671397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BFF" w:rsidRPr="00353A8B">
        <w:rPr>
          <w:rFonts w:ascii="Times New Roman" w:hAnsi="Times New Roman" w:cs="Times New Roman"/>
          <w:b/>
          <w:u w:val="single"/>
        </w:rPr>
        <w:t>Personal Information</w:t>
      </w:r>
    </w:p>
    <w:p w:rsidR="00B919FD" w:rsidRPr="00353A8B" w:rsidRDefault="00C67BFF" w:rsidP="00B919FD">
      <w:pPr>
        <w:spacing w:after="0" w:line="360" w:lineRule="auto"/>
        <w:rPr>
          <w:rFonts w:ascii="Times New Roman" w:hAnsi="Times New Roman" w:cs="Times New Roman"/>
          <w:b/>
        </w:rPr>
      </w:pPr>
      <w:r w:rsidRPr="00353A8B">
        <w:rPr>
          <w:rFonts w:ascii="Times New Roman" w:hAnsi="Times New Roman" w:cs="Times New Roman"/>
        </w:rPr>
        <w:t>Name</w:t>
      </w:r>
      <w:r w:rsidR="00BE1C4B" w:rsidRPr="00353A8B">
        <w:rPr>
          <w:rFonts w:ascii="Times New Roman" w:hAnsi="Times New Roman" w:cs="Times New Roman"/>
        </w:rPr>
        <w:tab/>
      </w:r>
      <w:r w:rsidRP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ab/>
        <w:t xml:space="preserve">: </w:t>
      </w:r>
      <w:r w:rsidR="00AB7051" w:rsidRPr="00353A8B">
        <w:rPr>
          <w:rFonts w:ascii="Times New Roman" w:hAnsi="Times New Roman" w:cs="Times New Roman"/>
        </w:rPr>
        <w:t>Yuliana Harianja</w:t>
      </w:r>
      <w:r w:rsidR="00AB7051" w:rsidRPr="00353A8B">
        <w:rPr>
          <w:rFonts w:ascii="Times New Roman" w:hAnsi="Times New Roman" w:cs="Times New Roman"/>
        </w:rPr>
        <w:tab/>
      </w:r>
      <w:r w:rsidR="00AB7051" w:rsidRPr="00353A8B">
        <w:rPr>
          <w:rFonts w:ascii="Times New Roman" w:hAnsi="Times New Roman" w:cs="Times New Roman"/>
        </w:rPr>
        <w:tab/>
      </w:r>
      <w:r w:rsidR="003245AE" w:rsidRPr="00353A8B">
        <w:rPr>
          <w:rFonts w:ascii="Times New Roman" w:hAnsi="Times New Roman" w:cs="Times New Roman"/>
        </w:rPr>
        <w:tab/>
      </w:r>
      <w:r w:rsidR="003245AE" w:rsidRPr="00353A8B">
        <w:rPr>
          <w:rFonts w:ascii="Times New Roman" w:hAnsi="Times New Roman" w:cs="Times New Roman"/>
        </w:rPr>
        <w:tab/>
      </w:r>
    </w:p>
    <w:p w:rsidR="00BA2E45" w:rsidRPr="00353A8B" w:rsidRDefault="00C67BFF" w:rsidP="00B919FD">
      <w:pPr>
        <w:spacing w:after="0" w:line="360" w:lineRule="auto"/>
        <w:rPr>
          <w:rFonts w:ascii="Times New Roman" w:hAnsi="Times New Roman" w:cs="Times New Roman"/>
          <w:b/>
        </w:rPr>
      </w:pPr>
      <w:r w:rsidRPr="00353A8B">
        <w:rPr>
          <w:rFonts w:ascii="Times New Roman" w:hAnsi="Times New Roman" w:cs="Times New Roman"/>
        </w:rPr>
        <w:t>Place, Date of Birth</w:t>
      </w:r>
      <w:r w:rsidRP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ab/>
        <w:t>:</w:t>
      </w:r>
      <w:r w:rsidR="008067F7" w:rsidRPr="00353A8B">
        <w:rPr>
          <w:rFonts w:ascii="Times New Roman" w:hAnsi="Times New Roman" w:cs="Times New Roman"/>
        </w:rPr>
        <w:t xml:space="preserve"> </w:t>
      </w:r>
      <w:r w:rsidRPr="00353A8B">
        <w:rPr>
          <w:rFonts w:ascii="Times New Roman" w:hAnsi="Times New Roman" w:cs="Times New Roman"/>
        </w:rPr>
        <w:t>Cirebon, July 5th</w:t>
      </w:r>
      <w:r w:rsidR="00AB7051" w:rsidRPr="00353A8B">
        <w:rPr>
          <w:rFonts w:ascii="Times New Roman" w:hAnsi="Times New Roman" w:cs="Times New Roman"/>
        </w:rPr>
        <w:t xml:space="preserve"> 19</w:t>
      </w:r>
      <w:r w:rsidRPr="00353A8B">
        <w:rPr>
          <w:rFonts w:ascii="Times New Roman" w:hAnsi="Times New Roman" w:cs="Times New Roman"/>
        </w:rPr>
        <w:t>94</w:t>
      </w:r>
    </w:p>
    <w:p w:rsidR="000C0909" w:rsidRPr="00353A8B" w:rsidRDefault="00C67BFF" w:rsidP="00824931">
      <w:pPr>
        <w:spacing w:after="0" w:line="360" w:lineRule="auto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>Sex</w:t>
      </w:r>
      <w:r w:rsidRPr="00353A8B">
        <w:rPr>
          <w:rFonts w:ascii="Times New Roman" w:hAnsi="Times New Roman" w:cs="Times New Roman"/>
        </w:rPr>
        <w:tab/>
      </w:r>
      <w:r w:rsidRP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ab/>
        <w:t xml:space="preserve">: </w:t>
      </w:r>
      <w:r w:rsidRPr="00353A8B">
        <w:rPr>
          <w:rFonts w:ascii="Times New Roman" w:hAnsi="Times New Roman" w:cs="Times New Roman"/>
        </w:rPr>
        <w:t>Female</w:t>
      </w:r>
    </w:p>
    <w:p w:rsidR="00F411D2" w:rsidRPr="00353A8B" w:rsidRDefault="00C67BFF" w:rsidP="000154CA">
      <w:pPr>
        <w:spacing w:after="0" w:line="360" w:lineRule="auto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>Blood Type</w:t>
      </w:r>
      <w:r w:rsidRP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ab/>
        <w:t xml:space="preserve">: </w:t>
      </w:r>
      <w:r w:rsidR="00AB7051" w:rsidRPr="00353A8B">
        <w:rPr>
          <w:rFonts w:ascii="Times New Roman" w:hAnsi="Times New Roman" w:cs="Times New Roman"/>
        </w:rPr>
        <w:t>B</w:t>
      </w:r>
    </w:p>
    <w:p w:rsidR="00BA2E45" w:rsidRPr="00353A8B" w:rsidRDefault="00F411D2" w:rsidP="00824931">
      <w:pPr>
        <w:spacing w:after="0" w:line="360" w:lineRule="auto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>Phone Number</w:t>
      </w:r>
      <w:r w:rsidRPr="00353A8B">
        <w:rPr>
          <w:rFonts w:ascii="Times New Roman" w:hAnsi="Times New Roman" w:cs="Times New Roman"/>
        </w:rPr>
        <w:tab/>
      </w:r>
      <w:r w:rsidRPr="00353A8B">
        <w:rPr>
          <w:rFonts w:ascii="Times New Roman" w:hAnsi="Times New Roman" w:cs="Times New Roman"/>
        </w:rPr>
        <w:tab/>
      </w:r>
      <w:r w:rsid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 xml:space="preserve">: </w:t>
      </w:r>
      <w:r w:rsidRPr="00353A8B">
        <w:rPr>
          <w:rFonts w:ascii="Times New Roman" w:hAnsi="Times New Roman" w:cs="Times New Roman"/>
        </w:rPr>
        <w:t>+62</w:t>
      </w:r>
      <w:r w:rsidR="00B919FD" w:rsidRPr="00353A8B">
        <w:rPr>
          <w:rFonts w:ascii="Times New Roman" w:hAnsi="Times New Roman" w:cs="Times New Roman"/>
        </w:rPr>
        <w:t>89605250937</w:t>
      </w:r>
    </w:p>
    <w:p w:rsidR="000C0909" w:rsidRPr="00353A8B" w:rsidRDefault="00B82C45" w:rsidP="00824931">
      <w:pPr>
        <w:spacing w:after="0" w:line="360" w:lineRule="auto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>E-mail</w:t>
      </w:r>
      <w:r w:rsidRPr="00353A8B">
        <w:rPr>
          <w:rFonts w:ascii="Times New Roman" w:hAnsi="Times New Roman" w:cs="Times New Roman"/>
        </w:rPr>
        <w:tab/>
      </w:r>
      <w:r w:rsidRP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ab/>
      </w:r>
      <w:r w:rsidR="00F411D2" w:rsidRP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 xml:space="preserve">: </w:t>
      </w:r>
      <w:r w:rsidR="00AB7051" w:rsidRPr="00353A8B">
        <w:rPr>
          <w:rFonts w:ascii="Times New Roman" w:hAnsi="Times New Roman" w:cs="Times New Roman"/>
          <w:color w:val="FF0000"/>
        </w:rPr>
        <w:t>yulianaharianja@gmail.com</w:t>
      </w:r>
    </w:p>
    <w:p w:rsidR="0072054A" w:rsidRPr="00353A8B" w:rsidRDefault="00F411D2" w:rsidP="00824931">
      <w:pPr>
        <w:spacing w:after="0" w:line="360" w:lineRule="auto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>Religion</w:t>
      </w:r>
      <w:r w:rsidR="000C0909" w:rsidRP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ab/>
      </w:r>
      <w:r w:rsidR="000C0909" w:rsidRPr="00353A8B">
        <w:rPr>
          <w:rFonts w:ascii="Times New Roman" w:hAnsi="Times New Roman" w:cs="Times New Roman"/>
        </w:rPr>
        <w:tab/>
        <w:t xml:space="preserve">: </w:t>
      </w:r>
      <w:r w:rsidR="00AB7051" w:rsidRPr="00353A8B">
        <w:rPr>
          <w:rFonts w:ascii="Times New Roman" w:hAnsi="Times New Roman" w:cs="Times New Roman"/>
        </w:rPr>
        <w:t>Islam</w:t>
      </w:r>
    </w:p>
    <w:p w:rsidR="00D7328F" w:rsidRPr="00353A8B" w:rsidRDefault="00502AF3" w:rsidP="00824931">
      <w:pPr>
        <w:spacing w:after="0" w:line="360" w:lineRule="auto"/>
        <w:ind w:left="2880" w:hanging="2880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ab/>
      </w:r>
      <w:r w:rsidR="00D7328F" w:rsidRPr="00353A8B">
        <w:rPr>
          <w:rFonts w:ascii="Times New Roman" w:hAnsi="Times New Roman" w:cs="Times New Roman"/>
        </w:rPr>
        <w:tab/>
      </w:r>
    </w:p>
    <w:p w:rsidR="000C0909" w:rsidRPr="00353A8B" w:rsidRDefault="00EC03DE" w:rsidP="00824931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353A8B">
        <w:rPr>
          <w:rFonts w:ascii="Times New Roman" w:hAnsi="Times New Roman" w:cs="Times New Roman"/>
          <w:b/>
        </w:rPr>
        <w:t>Formal Education</w:t>
      </w:r>
      <w:r w:rsidR="000C0909" w:rsidRPr="00353A8B">
        <w:rPr>
          <w:rFonts w:ascii="Times New Roman" w:hAnsi="Times New Roman" w:cs="Times New Roman"/>
          <w:b/>
        </w:rPr>
        <w:t xml:space="preserve"> : </w:t>
      </w:r>
    </w:p>
    <w:tbl>
      <w:tblPr>
        <w:tblStyle w:val="TableGrid"/>
        <w:tblW w:w="9388" w:type="dxa"/>
        <w:tblInd w:w="392" w:type="dxa"/>
        <w:tblLook w:val="04A0"/>
      </w:tblPr>
      <w:tblGrid>
        <w:gridCol w:w="7654"/>
        <w:gridCol w:w="1734"/>
      </w:tblGrid>
      <w:tr w:rsidR="00CC081B" w:rsidRPr="00353A8B" w:rsidTr="000C0B79">
        <w:tc>
          <w:tcPr>
            <w:tcW w:w="7654" w:type="dxa"/>
          </w:tcPr>
          <w:p w:rsidR="00CC081B" w:rsidRPr="00353A8B" w:rsidRDefault="00EC03DE" w:rsidP="008249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School</w:t>
            </w:r>
            <w:r w:rsidR="00CC081B" w:rsidRPr="00353A8B">
              <w:rPr>
                <w:rFonts w:ascii="Times New Roman" w:hAnsi="Times New Roman" w:cs="Times New Roman"/>
                <w:b/>
              </w:rPr>
              <w:t xml:space="preserve"> </w:t>
            </w:r>
            <w:r w:rsidR="00FF5C3F" w:rsidRPr="00353A8B">
              <w:rPr>
                <w:rFonts w:ascii="Times New Roman" w:hAnsi="Times New Roman" w:cs="Times New Roman"/>
                <w:b/>
              </w:rPr>
              <w:t>–</w:t>
            </w:r>
            <w:r w:rsidR="00CC081B" w:rsidRPr="00353A8B">
              <w:rPr>
                <w:rFonts w:ascii="Times New Roman" w:hAnsi="Times New Roman" w:cs="Times New Roman"/>
                <w:b/>
              </w:rPr>
              <w:t xml:space="preserve"> Universit</w:t>
            </w:r>
            <w:r w:rsidRPr="00353A8B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734" w:type="dxa"/>
          </w:tcPr>
          <w:p w:rsidR="00CC081B" w:rsidRPr="00353A8B" w:rsidRDefault="00EC03DE" w:rsidP="008249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0C0B79" w:rsidRPr="00353A8B" w:rsidTr="000C0B79">
        <w:tc>
          <w:tcPr>
            <w:tcW w:w="7654" w:type="dxa"/>
          </w:tcPr>
          <w:p w:rsidR="000C0B79" w:rsidRPr="00353A8B" w:rsidRDefault="00EC03DE" w:rsidP="008249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Communication Science/ FISIP/ </w:t>
            </w:r>
            <w:r w:rsidR="00AB7051" w:rsidRPr="00353A8B">
              <w:rPr>
                <w:rFonts w:ascii="Times New Roman" w:hAnsi="Times New Roman" w:cs="Times New Roman"/>
              </w:rPr>
              <w:t>Diponegoro</w:t>
            </w:r>
            <w:r w:rsidRPr="00353A8B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734" w:type="dxa"/>
          </w:tcPr>
          <w:p w:rsidR="000C0B79" w:rsidRPr="00353A8B" w:rsidRDefault="00AB7051" w:rsidP="008249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2012-</w:t>
            </w:r>
            <w:r w:rsidR="00EC03DE" w:rsidRPr="00353A8B">
              <w:rPr>
                <w:rFonts w:ascii="Times New Roman" w:hAnsi="Times New Roman" w:cs="Times New Roman"/>
              </w:rPr>
              <w:t>now</w:t>
            </w:r>
          </w:p>
        </w:tc>
      </w:tr>
      <w:tr w:rsidR="000C0B79" w:rsidRPr="00353A8B" w:rsidTr="000C0B79">
        <w:tc>
          <w:tcPr>
            <w:tcW w:w="7654" w:type="dxa"/>
          </w:tcPr>
          <w:p w:rsidR="000C0B79" w:rsidRPr="00353A8B" w:rsidRDefault="000C0B79" w:rsidP="008249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SMA</w:t>
            </w:r>
            <w:r w:rsidR="00AB7051" w:rsidRPr="00353A8B">
              <w:rPr>
                <w:rFonts w:ascii="Times New Roman" w:hAnsi="Times New Roman" w:cs="Times New Roman"/>
              </w:rPr>
              <w:t xml:space="preserve"> Negeri 1 Doloksanggul</w:t>
            </w:r>
          </w:p>
        </w:tc>
        <w:tc>
          <w:tcPr>
            <w:tcW w:w="1734" w:type="dxa"/>
          </w:tcPr>
          <w:p w:rsidR="000C0B79" w:rsidRPr="00353A8B" w:rsidRDefault="00D1755B" w:rsidP="008249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2009-2012</w:t>
            </w:r>
          </w:p>
        </w:tc>
      </w:tr>
      <w:tr w:rsidR="000C0B79" w:rsidRPr="00353A8B" w:rsidTr="000C0B79">
        <w:tc>
          <w:tcPr>
            <w:tcW w:w="7654" w:type="dxa"/>
          </w:tcPr>
          <w:p w:rsidR="000C0B79" w:rsidRPr="00353A8B" w:rsidRDefault="000C0B79" w:rsidP="008249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SMP</w:t>
            </w:r>
            <w:r w:rsidR="00D1755B" w:rsidRPr="00353A8B">
              <w:rPr>
                <w:rFonts w:ascii="Times New Roman" w:hAnsi="Times New Roman" w:cs="Times New Roman"/>
              </w:rPr>
              <w:t xml:space="preserve"> N 1 Doloksanggul</w:t>
            </w:r>
          </w:p>
        </w:tc>
        <w:tc>
          <w:tcPr>
            <w:tcW w:w="1734" w:type="dxa"/>
          </w:tcPr>
          <w:p w:rsidR="000C0B79" w:rsidRPr="00353A8B" w:rsidRDefault="00D1755B" w:rsidP="008249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2006-2009</w:t>
            </w:r>
          </w:p>
        </w:tc>
      </w:tr>
      <w:tr w:rsidR="000C0B79" w:rsidRPr="00353A8B" w:rsidTr="000C0B79">
        <w:tc>
          <w:tcPr>
            <w:tcW w:w="7654" w:type="dxa"/>
          </w:tcPr>
          <w:p w:rsidR="000C0B79" w:rsidRPr="00353A8B" w:rsidRDefault="000C0B79" w:rsidP="008249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SD</w:t>
            </w:r>
            <w:r w:rsidR="00D1755B" w:rsidRPr="00353A8B">
              <w:rPr>
                <w:rFonts w:ascii="Times New Roman" w:hAnsi="Times New Roman" w:cs="Times New Roman"/>
              </w:rPr>
              <w:t xml:space="preserve"> N 1 Cirebon/ SD N 3 Doloksanggul</w:t>
            </w:r>
          </w:p>
        </w:tc>
        <w:tc>
          <w:tcPr>
            <w:tcW w:w="1734" w:type="dxa"/>
          </w:tcPr>
          <w:p w:rsidR="000C0B79" w:rsidRPr="00353A8B" w:rsidRDefault="00D1755B" w:rsidP="008249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00-03/ 03-06</w:t>
            </w:r>
          </w:p>
        </w:tc>
      </w:tr>
    </w:tbl>
    <w:p w:rsidR="00BE1C4B" w:rsidRPr="00353A8B" w:rsidRDefault="00BE1C4B" w:rsidP="00BE1C4B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0C0909" w:rsidRPr="00353A8B" w:rsidRDefault="00F411D2" w:rsidP="00824931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353A8B">
        <w:rPr>
          <w:rFonts w:ascii="Times New Roman" w:hAnsi="Times New Roman" w:cs="Times New Roman"/>
          <w:b/>
        </w:rPr>
        <w:t>Skill</w:t>
      </w:r>
    </w:p>
    <w:p w:rsidR="00BA17D3" w:rsidRPr="00353A8B" w:rsidRDefault="00BE1C4B" w:rsidP="0082493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>Writing, Public Speaking</w:t>
      </w:r>
    </w:p>
    <w:p w:rsidR="00D1755B" w:rsidRPr="00353A8B" w:rsidRDefault="00D1755B" w:rsidP="0082493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>Design Grafis (basic): photoshop, corel draw.</w:t>
      </w:r>
    </w:p>
    <w:p w:rsidR="00824931" w:rsidRPr="00353A8B" w:rsidRDefault="00F411D2" w:rsidP="0082493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 xml:space="preserve">Making </w:t>
      </w:r>
      <w:r w:rsidR="00824931" w:rsidRPr="00353A8B">
        <w:rPr>
          <w:rFonts w:ascii="Times New Roman" w:hAnsi="Times New Roman" w:cs="Times New Roman"/>
        </w:rPr>
        <w:t>video (basic): movie maker</w:t>
      </w:r>
    </w:p>
    <w:p w:rsidR="00D1755B" w:rsidRPr="00353A8B" w:rsidRDefault="00C308B2" w:rsidP="00C308B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>Project Managemen</w:t>
      </w:r>
    </w:p>
    <w:p w:rsidR="00421597" w:rsidRPr="00353A8B" w:rsidRDefault="00B754CA" w:rsidP="00F411D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>Strategic Communication Skill</w:t>
      </w:r>
    </w:p>
    <w:p w:rsidR="005D2727" w:rsidRPr="00353A8B" w:rsidRDefault="005D2727" w:rsidP="00F411D2">
      <w:pPr>
        <w:spacing w:after="0" w:line="360" w:lineRule="auto"/>
        <w:rPr>
          <w:rFonts w:ascii="Times New Roman" w:hAnsi="Times New Roman" w:cs="Times New Roman"/>
        </w:rPr>
      </w:pPr>
    </w:p>
    <w:p w:rsidR="000C0909" w:rsidRPr="00353A8B" w:rsidRDefault="000C0909" w:rsidP="00824931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353A8B">
        <w:rPr>
          <w:rFonts w:ascii="Times New Roman" w:hAnsi="Times New Roman" w:cs="Times New Roman"/>
          <w:b/>
        </w:rPr>
        <w:t>O</w:t>
      </w:r>
      <w:r w:rsidR="00F411D2" w:rsidRPr="00353A8B">
        <w:rPr>
          <w:rFonts w:ascii="Times New Roman" w:hAnsi="Times New Roman" w:cs="Times New Roman"/>
          <w:b/>
        </w:rPr>
        <w:t>rganizations experience:</w:t>
      </w:r>
      <w:r w:rsidRPr="00353A8B">
        <w:rPr>
          <w:rFonts w:ascii="Times New Roman" w:hAnsi="Times New Roman" w:cs="Times New Roman"/>
          <w:b/>
        </w:rPr>
        <w:t xml:space="preserve">  </w:t>
      </w:r>
      <w:r w:rsidRPr="00353A8B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10291" w:type="dxa"/>
        <w:tblLook w:val="04A0"/>
      </w:tblPr>
      <w:tblGrid>
        <w:gridCol w:w="3510"/>
        <w:gridCol w:w="2490"/>
        <w:gridCol w:w="2296"/>
        <w:gridCol w:w="1995"/>
      </w:tblGrid>
      <w:tr w:rsidR="00BA17D3" w:rsidRPr="00353A8B" w:rsidTr="001C2894">
        <w:tc>
          <w:tcPr>
            <w:tcW w:w="3510" w:type="dxa"/>
          </w:tcPr>
          <w:p w:rsidR="00BA17D3" w:rsidRPr="00353A8B" w:rsidRDefault="00F411D2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2490" w:type="dxa"/>
          </w:tcPr>
          <w:p w:rsidR="00BA17D3" w:rsidRPr="00353A8B" w:rsidRDefault="00BA17D3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Departemen</w:t>
            </w:r>
          </w:p>
        </w:tc>
        <w:tc>
          <w:tcPr>
            <w:tcW w:w="2296" w:type="dxa"/>
          </w:tcPr>
          <w:p w:rsidR="00BA17D3" w:rsidRPr="00353A8B" w:rsidRDefault="00F411D2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995" w:type="dxa"/>
          </w:tcPr>
          <w:p w:rsidR="00BA17D3" w:rsidRPr="00353A8B" w:rsidRDefault="00F411D2" w:rsidP="00F411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CC10B9" w:rsidRPr="00353A8B" w:rsidTr="001C2894">
        <w:tc>
          <w:tcPr>
            <w:tcW w:w="3510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90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Diponegoro University</w:t>
            </w:r>
          </w:p>
        </w:tc>
        <w:tc>
          <w:tcPr>
            <w:tcW w:w="2296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Vice President </w:t>
            </w:r>
            <w:r w:rsidR="00B754CA" w:rsidRPr="00353A8B">
              <w:rPr>
                <w:rFonts w:ascii="Times New Roman" w:hAnsi="Times New Roman" w:cs="Times New Roman"/>
              </w:rPr>
              <w:t xml:space="preserve">of </w:t>
            </w:r>
            <w:r w:rsidRPr="00353A8B">
              <w:rPr>
                <w:rFonts w:ascii="Times New Roman" w:hAnsi="Times New Roman" w:cs="Times New Roman"/>
              </w:rPr>
              <w:t>Public Relations &amp; Information Management</w:t>
            </w:r>
          </w:p>
        </w:tc>
        <w:tc>
          <w:tcPr>
            <w:tcW w:w="1995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July 2014-June 2015</w:t>
            </w:r>
          </w:p>
        </w:tc>
      </w:tr>
      <w:tr w:rsidR="000154CA" w:rsidRPr="00353A8B" w:rsidTr="001C2894">
        <w:tc>
          <w:tcPr>
            <w:tcW w:w="3510" w:type="dxa"/>
          </w:tcPr>
          <w:p w:rsidR="000154CA" w:rsidRPr="00353A8B" w:rsidRDefault="000154CA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Nusantara Young Leaders</w:t>
            </w:r>
          </w:p>
        </w:tc>
        <w:tc>
          <w:tcPr>
            <w:tcW w:w="2490" w:type="dxa"/>
          </w:tcPr>
          <w:p w:rsidR="000154CA" w:rsidRPr="00353A8B" w:rsidRDefault="000154CA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296" w:type="dxa"/>
          </w:tcPr>
          <w:p w:rsidR="000154CA" w:rsidRPr="00353A8B" w:rsidRDefault="000154CA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Staff Public Relations</w:t>
            </w:r>
          </w:p>
        </w:tc>
        <w:tc>
          <w:tcPr>
            <w:tcW w:w="1995" w:type="dxa"/>
          </w:tcPr>
          <w:p w:rsidR="000154CA" w:rsidRPr="00353A8B" w:rsidRDefault="000154CA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2013</w:t>
            </w:r>
          </w:p>
        </w:tc>
      </w:tr>
      <w:tr w:rsidR="000154CA" w:rsidRPr="00353A8B" w:rsidTr="001C2894">
        <w:tc>
          <w:tcPr>
            <w:tcW w:w="3510" w:type="dxa"/>
          </w:tcPr>
          <w:p w:rsidR="000154CA" w:rsidRPr="00353A8B" w:rsidRDefault="000154CA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LPM OPINI</w:t>
            </w:r>
          </w:p>
        </w:tc>
        <w:tc>
          <w:tcPr>
            <w:tcW w:w="2490" w:type="dxa"/>
          </w:tcPr>
          <w:p w:rsidR="000154CA" w:rsidRPr="00353A8B" w:rsidRDefault="000154CA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FISIP UNDIP</w:t>
            </w:r>
          </w:p>
        </w:tc>
        <w:tc>
          <w:tcPr>
            <w:tcW w:w="2296" w:type="dxa"/>
          </w:tcPr>
          <w:p w:rsidR="000154CA" w:rsidRPr="00353A8B" w:rsidRDefault="000154CA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Coordinator of Public relations</w:t>
            </w:r>
          </w:p>
        </w:tc>
        <w:tc>
          <w:tcPr>
            <w:tcW w:w="1995" w:type="dxa"/>
          </w:tcPr>
          <w:p w:rsidR="000154CA" w:rsidRPr="00353A8B" w:rsidRDefault="000154CA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2013</w:t>
            </w:r>
          </w:p>
        </w:tc>
      </w:tr>
      <w:tr w:rsidR="00C308B2" w:rsidRPr="00353A8B" w:rsidTr="001C2894">
        <w:tc>
          <w:tcPr>
            <w:tcW w:w="3510" w:type="dxa"/>
          </w:tcPr>
          <w:p w:rsidR="00C308B2" w:rsidRPr="00353A8B" w:rsidRDefault="00C308B2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90" w:type="dxa"/>
          </w:tcPr>
          <w:p w:rsidR="00C308B2" w:rsidRPr="00353A8B" w:rsidRDefault="00C308B2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Diponegoro</w:t>
            </w:r>
            <w:r w:rsidR="00F411D2" w:rsidRPr="00353A8B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296" w:type="dxa"/>
          </w:tcPr>
          <w:p w:rsidR="00C308B2" w:rsidRPr="00353A8B" w:rsidRDefault="00C308B2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Manager Media Relation</w:t>
            </w:r>
          </w:p>
        </w:tc>
        <w:tc>
          <w:tcPr>
            <w:tcW w:w="1995" w:type="dxa"/>
          </w:tcPr>
          <w:p w:rsidR="00C308B2" w:rsidRPr="00353A8B" w:rsidRDefault="00F411D2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July </w:t>
            </w:r>
            <w:r w:rsidR="00C308B2" w:rsidRPr="00353A8B">
              <w:rPr>
                <w:rFonts w:ascii="Times New Roman" w:hAnsi="Times New Roman" w:cs="Times New Roman"/>
              </w:rPr>
              <w:t>2013-</w:t>
            </w:r>
            <w:r w:rsidR="00CC10B9" w:rsidRPr="00353A8B">
              <w:rPr>
                <w:rFonts w:ascii="Times New Roman" w:hAnsi="Times New Roman" w:cs="Times New Roman"/>
              </w:rPr>
              <w:t>June 2014</w:t>
            </w:r>
          </w:p>
        </w:tc>
      </w:tr>
      <w:tr w:rsidR="009F1717" w:rsidRPr="00353A8B" w:rsidTr="001C2894">
        <w:tc>
          <w:tcPr>
            <w:tcW w:w="3510" w:type="dxa"/>
          </w:tcPr>
          <w:p w:rsidR="009F1717" w:rsidRPr="00353A8B" w:rsidRDefault="00D1755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90" w:type="dxa"/>
          </w:tcPr>
          <w:p w:rsidR="009F1717" w:rsidRPr="00353A8B" w:rsidRDefault="00D1755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Diponegoro</w:t>
            </w:r>
            <w:r w:rsidR="00F411D2" w:rsidRPr="00353A8B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296" w:type="dxa"/>
          </w:tcPr>
          <w:p w:rsidR="009F1717" w:rsidRPr="00353A8B" w:rsidRDefault="00D1755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Staff Media Relation, </w:t>
            </w:r>
            <w:r w:rsidR="00F411D2" w:rsidRPr="00353A8B">
              <w:rPr>
                <w:rFonts w:ascii="Times New Roman" w:hAnsi="Times New Roman" w:cs="Times New Roman"/>
              </w:rPr>
              <w:t>Communication dept</w:t>
            </w:r>
          </w:p>
        </w:tc>
        <w:tc>
          <w:tcPr>
            <w:tcW w:w="1995" w:type="dxa"/>
          </w:tcPr>
          <w:p w:rsidR="009F1717" w:rsidRPr="00353A8B" w:rsidRDefault="00D1755B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2012-</w:t>
            </w:r>
            <w:r w:rsidR="00F411D2" w:rsidRPr="00353A8B">
              <w:rPr>
                <w:rFonts w:ascii="Times New Roman" w:hAnsi="Times New Roman" w:cs="Times New Roman"/>
              </w:rPr>
              <w:t>June</w:t>
            </w:r>
            <w:r w:rsidR="00C308B2" w:rsidRPr="00353A8B"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9F1717" w:rsidRPr="00353A8B" w:rsidTr="000154CA">
        <w:trPr>
          <w:trHeight w:val="563"/>
        </w:trPr>
        <w:tc>
          <w:tcPr>
            <w:tcW w:w="3510" w:type="dxa"/>
          </w:tcPr>
          <w:p w:rsidR="00D1755B" w:rsidRPr="00353A8B" w:rsidRDefault="005D272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lastRenderedPageBreak/>
              <w:t>Press Agency</w:t>
            </w:r>
            <w:r w:rsidR="00D1755B" w:rsidRPr="00353A8B">
              <w:rPr>
                <w:rFonts w:ascii="Times New Roman" w:hAnsi="Times New Roman" w:cs="Times New Roman"/>
              </w:rPr>
              <w:t xml:space="preserve"> OPINI</w:t>
            </w:r>
          </w:p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D1755B" w:rsidRPr="00353A8B" w:rsidRDefault="00D1755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FISIP UNDIP</w:t>
            </w:r>
          </w:p>
        </w:tc>
        <w:tc>
          <w:tcPr>
            <w:tcW w:w="2296" w:type="dxa"/>
          </w:tcPr>
          <w:p w:rsidR="00D1755B" w:rsidRPr="00353A8B" w:rsidRDefault="00F411D2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Public Relation staff</w:t>
            </w:r>
          </w:p>
        </w:tc>
        <w:tc>
          <w:tcPr>
            <w:tcW w:w="1995" w:type="dxa"/>
          </w:tcPr>
          <w:p w:rsidR="00D1755B" w:rsidRPr="00353A8B" w:rsidRDefault="00F411D2" w:rsidP="000154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2012-now</w:t>
            </w:r>
          </w:p>
        </w:tc>
      </w:tr>
      <w:tr w:rsidR="00B63CEB" w:rsidRPr="00353A8B" w:rsidTr="001C2894">
        <w:tc>
          <w:tcPr>
            <w:tcW w:w="3510" w:type="dxa"/>
          </w:tcPr>
          <w:p w:rsidR="00B63CEB" w:rsidRPr="00353A8B" w:rsidRDefault="005D272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Choir</w:t>
            </w:r>
          </w:p>
        </w:tc>
        <w:tc>
          <w:tcPr>
            <w:tcW w:w="2490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SMA N 1 Doloksanggul</w:t>
            </w:r>
          </w:p>
        </w:tc>
        <w:tc>
          <w:tcPr>
            <w:tcW w:w="2296" w:type="dxa"/>
          </w:tcPr>
          <w:p w:rsidR="00B63CEB" w:rsidRPr="00353A8B" w:rsidRDefault="005D272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995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2009-2012</w:t>
            </w:r>
          </w:p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63CEB" w:rsidRPr="00353A8B" w:rsidTr="001C2894">
        <w:tc>
          <w:tcPr>
            <w:tcW w:w="3510" w:type="dxa"/>
          </w:tcPr>
          <w:p w:rsidR="00B63CEB" w:rsidRPr="00353A8B" w:rsidRDefault="005D272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Student Council</w:t>
            </w:r>
          </w:p>
        </w:tc>
        <w:tc>
          <w:tcPr>
            <w:tcW w:w="2490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SMP N 1 Doloksanggul</w:t>
            </w:r>
          </w:p>
        </w:tc>
        <w:tc>
          <w:tcPr>
            <w:tcW w:w="2296" w:type="dxa"/>
          </w:tcPr>
          <w:p w:rsidR="00B63CEB" w:rsidRPr="00353A8B" w:rsidRDefault="005D272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Treasure</w:t>
            </w:r>
          </w:p>
        </w:tc>
        <w:tc>
          <w:tcPr>
            <w:tcW w:w="1995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2008-2009</w:t>
            </w:r>
          </w:p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909" w:rsidRPr="00353A8B" w:rsidRDefault="000C0909" w:rsidP="00824931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:rsidR="000C0909" w:rsidRPr="00353A8B" w:rsidRDefault="005D2727" w:rsidP="00824931">
      <w:pPr>
        <w:pStyle w:val="ListParagraph"/>
        <w:numPr>
          <w:ilvl w:val="0"/>
          <w:numId w:val="10"/>
        </w:numPr>
        <w:tabs>
          <w:tab w:val="left" w:pos="4215"/>
        </w:tabs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353A8B">
        <w:rPr>
          <w:rFonts w:ascii="Times New Roman" w:hAnsi="Times New Roman" w:cs="Times New Roman"/>
          <w:b/>
        </w:rPr>
        <w:t>Seminar and Training:</w:t>
      </w:r>
    </w:p>
    <w:tbl>
      <w:tblPr>
        <w:tblStyle w:val="TableGrid"/>
        <w:tblW w:w="10314" w:type="dxa"/>
        <w:tblLook w:val="04A0"/>
      </w:tblPr>
      <w:tblGrid>
        <w:gridCol w:w="4354"/>
        <w:gridCol w:w="3551"/>
        <w:gridCol w:w="2409"/>
      </w:tblGrid>
      <w:tr w:rsidR="007F67EE" w:rsidRPr="00353A8B" w:rsidTr="00B146DB">
        <w:tc>
          <w:tcPr>
            <w:tcW w:w="4354" w:type="dxa"/>
          </w:tcPr>
          <w:p w:rsidR="007F67EE" w:rsidRPr="00353A8B" w:rsidRDefault="005D2727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Name of Programme</w:t>
            </w:r>
          </w:p>
        </w:tc>
        <w:tc>
          <w:tcPr>
            <w:tcW w:w="3551" w:type="dxa"/>
          </w:tcPr>
          <w:p w:rsidR="007F67EE" w:rsidRPr="00353A8B" w:rsidRDefault="005D2727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Institutions</w:t>
            </w:r>
          </w:p>
        </w:tc>
        <w:tc>
          <w:tcPr>
            <w:tcW w:w="2409" w:type="dxa"/>
          </w:tcPr>
          <w:p w:rsidR="007F67EE" w:rsidRPr="00353A8B" w:rsidRDefault="005D2727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293ACE" w:rsidRPr="00353A8B" w:rsidTr="00B146DB">
        <w:tc>
          <w:tcPr>
            <w:tcW w:w="4354" w:type="dxa"/>
          </w:tcPr>
          <w:p w:rsidR="00293ACE" w:rsidRPr="00353A8B" w:rsidRDefault="00293ACE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Delegates in LEAD Conference</w:t>
            </w:r>
          </w:p>
        </w:tc>
        <w:tc>
          <w:tcPr>
            <w:tcW w:w="3551" w:type="dxa"/>
          </w:tcPr>
          <w:p w:rsidR="00293ACE" w:rsidRPr="00353A8B" w:rsidRDefault="00293ACE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09" w:type="dxa"/>
          </w:tcPr>
          <w:p w:rsidR="00293ACE" w:rsidRPr="00353A8B" w:rsidRDefault="00293ACE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2015</w:t>
            </w:r>
          </w:p>
        </w:tc>
      </w:tr>
      <w:tr w:rsidR="00293ACE" w:rsidRPr="00353A8B" w:rsidTr="00B146DB">
        <w:tc>
          <w:tcPr>
            <w:tcW w:w="4354" w:type="dxa"/>
          </w:tcPr>
          <w:p w:rsidR="00293ACE" w:rsidRPr="00353A8B" w:rsidRDefault="00293ACE" w:rsidP="00293A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Delegates in National Election Conerence AIESEC Indonesia </w:t>
            </w:r>
          </w:p>
        </w:tc>
        <w:tc>
          <w:tcPr>
            <w:tcW w:w="3551" w:type="dxa"/>
          </w:tcPr>
          <w:p w:rsidR="00293ACE" w:rsidRPr="00353A8B" w:rsidRDefault="00293ACE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09" w:type="dxa"/>
          </w:tcPr>
          <w:p w:rsidR="00293ACE" w:rsidRPr="00353A8B" w:rsidRDefault="00293ACE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2015</w:t>
            </w:r>
          </w:p>
        </w:tc>
      </w:tr>
      <w:tr w:rsidR="00B754CA" w:rsidRPr="00353A8B" w:rsidTr="00B146DB">
        <w:tc>
          <w:tcPr>
            <w:tcW w:w="4354" w:type="dxa"/>
          </w:tcPr>
          <w:p w:rsidR="00B754CA" w:rsidRPr="00353A8B" w:rsidRDefault="00B754CA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Delegates in National functional Summit in Solo, Indonesia</w:t>
            </w:r>
          </w:p>
        </w:tc>
        <w:tc>
          <w:tcPr>
            <w:tcW w:w="3551" w:type="dxa"/>
          </w:tcPr>
          <w:p w:rsidR="00B754CA" w:rsidRPr="00353A8B" w:rsidRDefault="00B754CA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09" w:type="dxa"/>
          </w:tcPr>
          <w:p w:rsidR="00B754CA" w:rsidRPr="00353A8B" w:rsidRDefault="00B754CA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2014</w:t>
            </w:r>
          </w:p>
        </w:tc>
      </w:tr>
      <w:tr w:rsidR="00CC10B9" w:rsidRPr="00353A8B" w:rsidTr="00B146DB">
        <w:tc>
          <w:tcPr>
            <w:tcW w:w="4354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Facilitator in Central Java Leadership Conference</w:t>
            </w:r>
          </w:p>
        </w:tc>
        <w:tc>
          <w:tcPr>
            <w:tcW w:w="3551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09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2014</w:t>
            </w:r>
          </w:p>
        </w:tc>
      </w:tr>
      <w:tr w:rsidR="00CC10B9" w:rsidRPr="00353A8B" w:rsidTr="00B146DB">
        <w:tc>
          <w:tcPr>
            <w:tcW w:w="4354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Delegates in National Strategic Conference</w:t>
            </w:r>
          </w:p>
        </w:tc>
        <w:tc>
          <w:tcPr>
            <w:tcW w:w="3551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09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2014</w:t>
            </w:r>
          </w:p>
        </w:tc>
      </w:tr>
      <w:tr w:rsidR="00CC10B9" w:rsidRPr="00353A8B" w:rsidTr="00B146DB">
        <w:tc>
          <w:tcPr>
            <w:tcW w:w="4354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Delegates In National Election Conference</w:t>
            </w:r>
          </w:p>
        </w:tc>
        <w:tc>
          <w:tcPr>
            <w:tcW w:w="3551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09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2014</w:t>
            </w:r>
          </w:p>
        </w:tc>
      </w:tr>
      <w:tr w:rsidR="00CC10B9" w:rsidRPr="00353A8B" w:rsidTr="00B146DB">
        <w:tc>
          <w:tcPr>
            <w:tcW w:w="4354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Delegates of Management Board Conference</w:t>
            </w:r>
          </w:p>
        </w:tc>
        <w:tc>
          <w:tcPr>
            <w:tcW w:w="3551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AIESEC </w:t>
            </w:r>
          </w:p>
        </w:tc>
        <w:tc>
          <w:tcPr>
            <w:tcW w:w="2409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2013</w:t>
            </w:r>
          </w:p>
        </w:tc>
      </w:tr>
      <w:tr w:rsidR="00CC10B9" w:rsidRPr="00353A8B" w:rsidTr="00B146DB">
        <w:tc>
          <w:tcPr>
            <w:tcW w:w="4354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Delegates of Sim-UNESCO, Greece</w:t>
            </w:r>
          </w:p>
        </w:tc>
        <w:tc>
          <w:tcPr>
            <w:tcW w:w="3551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UNESCO</w:t>
            </w:r>
            <w:r w:rsidR="005E5DE8" w:rsidRPr="00353A8B">
              <w:rPr>
                <w:rFonts w:ascii="Times New Roman" w:hAnsi="Times New Roman" w:cs="Times New Roman"/>
                <w:b/>
              </w:rPr>
              <w:t xml:space="preserve"> in Greece</w:t>
            </w:r>
          </w:p>
        </w:tc>
        <w:tc>
          <w:tcPr>
            <w:tcW w:w="2409" w:type="dxa"/>
          </w:tcPr>
          <w:p w:rsidR="00CC10B9" w:rsidRPr="00353A8B" w:rsidRDefault="00CC10B9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C308B2" w:rsidRPr="00353A8B" w:rsidTr="00B146DB">
        <w:tc>
          <w:tcPr>
            <w:tcW w:w="4354" w:type="dxa"/>
          </w:tcPr>
          <w:p w:rsidR="00C308B2" w:rsidRPr="00353A8B" w:rsidRDefault="00C308B2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Local Planning Meeting</w:t>
            </w:r>
          </w:p>
        </w:tc>
        <w:tc>
          <w:tcPr>
            <w:tcW w:w="3551" w:type="dxa"/>
          </w:tcPr>
          <w:p w:rsidR="00C308B2" w:rsidRPr="00353A8B" w:rsidRDefault="00C308B2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09" w:type="dxa"/>
          </w:tcPr>
          <w:p w:rsidR="00C308B2" w:rsidRPr="00353A8B" w:rsidRDefault="00C308B2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2013</w:t>
            </w:r>
          </w:p>
        </w:tc>
      </w:tr>
      <w:tr w:rsidR="00C308B2" w:rsidRPr="00353A8B" w:rsidTr="00B146DB">
        <w:tc>
          <w:tcPr>
            <w:tcW w:w="4354" w:type="dxa"/>
          </w:tcPr>
          <w:p w:rsidR="00C308B2" w:rsidRPr="00353A8B" w:rsidRDefault="00C308B2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Semarang Youth Conference #2</w:t>
            </w:r>
          </w:p>
        </w:tc>
        <w:tc>
          <w:tcPr>
            <w:tcW w:w="3551" w:type="dxa"/>
          </w:tcPr>
          <w:p w:rsidR="00C308B2" w:rsidRPr="00353A8B" w:rsidRDefault="00C308B2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09" w:type="dxa"/>
          </w:tcPr>
          <w:p w:rsidR="00C308B2" w:rsidRPr="00353A8B" w:rsidRDefault="00C308B2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2013</w:t>
            </w:r>
          </w:p>
        </w:tc>
      </w:tr>
      <w:tr w:rsidR="00087D97" w:rsidRPr="00353A8B" w:rsidTr="00B146DB">
        <w:tc>
          <w:tcPr>
            <w:tcW w:w="4354" w:type="dxa"/>
          </w:tcPr>
          <w:p w:rsidR="00087D97" w:rsidRPr="00353A8B" w:rsidRDefault="00087D9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Mini Education summit</w:t>
            </w:r>
          </w:p>
        </w:tc>
        <w:tc>
          <w:tcPr>
            <w:tcW w:w="3551" w:type="dxa"/>
          </w:tcPr>
          <w:p w:rsidR="00087D97" w:rsidRPr="00353A8B" w:rsidRDefault="00087D9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</w:t>
            </w:r>
          </w:p>
        </w:tc>
        <w:tc>
          <w:tcPr>
            <w:tcW w:w="2409" w:type="dxa"/>
          </w:tcPr>
          <w:p w:rsidR="00087D97" w:rsidRPr="00353A8B" w:rsidRDefault="00087D9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2013</w:t>
            </w:r>
          </w:p>
        </w:tc>
      </w:tr>
      <w:tr w:rsidR="007F67EE" w:rsidRPr="00353A8B" w:rsidTr="00B146DB">
        <w:tc>
          <w:tcPr>
            <w:tcW w:w="4354" w:type="dxa"/>
          </w:tcPr>
          <w:p w:rsidR="007F67EE" w:rsidRPr="00353A8B" w:rsidRDefault="005D272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National Seminar </w:t>
            </w:r>
            <w:r w:rsidR="00B63CEB" w:rsidRPr="00353A8B">
              <w:rPr>
                <w:rFonts w:ascii="Times New Roman" w:hAnsi="Times New Roman" w:cs="Times New Roman"/>
              </w:rPr>
              <w:t xml:space="preserve">Metamorfosis Jurnalisme “From Zero to Hero” </w:t>
            </w:r>
          </w:p>
        </w:tc>
        <w:tc>
          <w:tcPr>
            <w:tcW w:w="3551" w:type="dxa"/>
          </w:tcPr>
          <w:p w:rsidR="007F67EE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LPM Manunggal</w:t>
            </w:r>
          </w:p>
        </w:tc>
        <w:tc>
          <w:tcPr>
            <w:tcW w:w="2409" w:type="dxa"/>
          </w:tcPr>
          <w:p w:rsidR="007F67EE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2012</w:t>
            </w:r>
          </w:p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63CEB" w:rsidRPr="00353A8B" w:rsidTr="00B146DB">
        <w:tc>
          <w:tcPr>
            <w:tcW w:w="4354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Workshop </w:t>
            </w:r>
            <w:r w:rsidR="005D2727" w:rsidRPr="00353A8B">
              <w:rPr>
                <w:rFonts w:ascii="Times New Roman" w:hAnsi="Times New Roman" w:cs="Times New Roman"/>
              </w:rPr>
              <w:t>“be an announcer”</w:t>
            </w:r>
          </w:p>
        </w:tc>
        <w:tc>
          <w:tcPr>
            <w:tcW w:w="3551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Radio Pro Alma</w:t>
            </w:r>
          </w:p>
        </w:tc>
        <w:tc>
          <w:tcPr>
            <w:tcW w:w="2409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2012</w:t>
            </w:r>
          </w:p>
        </w:tc>
      </w:tr>
      <w:tr w:rsidR="00B63CEB" w:rsidRPr="00353A8B" w:rsidTr="00B146DB">
        <w:tc>
          <w:tcPr>
            <w:tcW w:w="4354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Workshop </w:t>
            </w:r>
            <w:r w:rsidR="005D2727" w:rsidRPr="00353A8B">
              <w:rPr>
                <w:rFonts w:ascii="Times New Roman" w:hAnsi="Times New Roman" w:cs="Times New Roman"/>
              </w:rPr>
              <w:t>“</w:t>
            </w:r>
            <w:r w:rsidRPr="00353A8B">
              <w:rPr>
                <w:rFonts w:ascii="Times New Roman" w:hAnsi="Times New Roman" w:cs="Times New Roman"/>
              </w:rPr>
              <w:t>Jurnalistik dan Fotografi</w:t>
            </w:r>
            <w:r w:rsidR="005D2727" w:rsidRPr="00353A8B">
              <w:rPr>
                <w:rFonts w:ascii="Times New Roman" w:hAnsi="Times New Roman" w:cs="Times New Roman"/>
              </w:rPr>
              <w:t>”</w:t>
            </w:r>
            <w:r w:rsidRPr="00353A8B">
              <w:rPr>
                <w:rFonts w:ascii="Times New Roman" w:hAnsi="Times New Roman" w:cs="Times New Roman"/>
              </w:rPr>
              <w:t xml:space="preserve"> “Journalitation”</w:t>
            </w:r>
          </w:p>
        </w:tc>
        <w:tc>
          <w:tcPr>
            <w:tcW w:w="3551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LPM OPINI FISIP UNDIP</w:t>
            </w:r>
          </w:p>
        </w:tc>
        <w:tc>
          <w:tcPr>
            <w:tcW w:w="2409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2012</w:t>
            </w:r>
          </w:p>
        </w:tc>
      </w:tr>
      <w:tr w:rsidR="00B63CEB" w:rsidRPr="00353A8B" w:rsidTr="00B146DB">
        <w:tc>
          <w:tcPr>
            <w:tcW w:w="4354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SPS Goes to Campus</w:t>
            </w:r>
          </w:p>
        </w:tc>
        <w:tc>
          <w:tcPr>
            <w:tcW w:w="3551" w:type="dxa"/>
          </w:tcPr>
          <w:p w:rsidR="00B63CEB" w:rsidRPr="00353A8B" w:rsidRDefault="005D272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Press Company Union</w:t>
            </w:r>
          </w:p>
        </w:tc>
        <w:tc>
          <w:tcPr>
            <w:tcW w:w="2409" w:type="dxa"/>
          </w:tcPr>
          <w:p w:rsidR="00B63CEB" w:rsidRPr="00353A8B" w:rsidRDefault="00B63CEB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2012</w:t>
            </w:r>
          </w:p>
        </w:tc>
      </w:tr>
      <w:tr w:rsidR="00087D97" w:rsidRPr="00353A8B" w:rsidTr="00B146DB">
        <w:tc>
          <w:tcPr>
            <w:tcW w:w="4354" w:type="dxa"/>
          </w:tcPr>
          <w:p w:rsidR="00087D97" w:rsidRPr="00353A8B" w:rsidRDefault="005D272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Training Scientific Writing</w:t>
            </w:r>
            <w:r w:rsidR="00087D97" w:rsidRPr="00353A8B">
              <w:rPr>
                <w:rFonts w:ascii="Times New Roman" w:hAnsi="Times New Roman" w:cs="Times New Roman"/>
              </w:rPr>
              <w:t>“Karyaku Citraan bangsaku”</w:t>
            </w:r>
          </w:p>
        </w:tc>
        <w:tc>
          <w:tcPr>
            <w:tcW w:w="3551" w:type="dxa"/>
          </w:tcPr>
          <w:p w:rsidR="00087D97" w:rsidRPr="00353A8B" w:rsidRDefault="00087D9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HMJ Administrasi publik</w:t>
            </w:r>
          </w:p>
        </w:tc>
        <w:tc>
          <w:tcPr>
            <w:tcW w:w="2409" w:type="dxa"/>
          </w:tcPr>
          <w:p w:rsidR="00087D97" w:rsidRPr="00353A8B" w:rsidRDefault="00087D9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2012</w:t>
            </w:r>
          </w:p>
        </w:tc>
      </w:tr>
      <w:tr w:rsidR="00087D97" w:rsidRPr="00353A8B" w:rsidTr="00B146DB">
        <w:tc>
          <w:tcPr>
            <w:tcW w:w="4354" w:type="dxa"/>
          </w:tcPr>
          <w:p w:rsidR="00087D97" w:rsidRPr="00353A8B" w:rsidRDefault="00087D9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Young On Top</w:t>
            </w:r>
            <w:r w:rsidR="005D2727" w:rsidRPr="00353A8B">
              <w:rPr>
                <w:rFonts w:ascii="Times New Roman" w:hAnsi="Times New Roman" w:cs="Times New Roman"/>
              </w:rPr>
              <w:t xml:space="preserve"> Seminar</w:t>
            </w:r>
          </w:p>
        </w:tc>
        <w:tc>
          <w:tcPr>
            <w:tcW w:w="3551" w:type="dxa"/>
          </w:tcPr>
          <w:p w:rsidR="00087D97" w:rsidRPr="00353A8B" w:rsidRDefault="00087D9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Young On Top Semarang</w:t>
            </w:r>
          </w:p>
        </w:tc>
        <w:tc>
          <w:tcPr>
            <w:tcW w:w="2409" w:type="dxa"/>
          </w:tcPr>
          <w:p w:rsidR="00087D97" w:rsidRPr="00353A8B" w:rsidRDefault="00087D97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CC10B9" w:rsidRPr="00353A8B" w:rsidRDefault="00CC10B9" w:rsidP="00824931">
      <w:pPr>
        <w:spacing w:after="0" w:line="360" w:lineRule="auto"/>
        <w:rPr>
          <w:rFonts w:ascii="Times New Roman" w:hAnsi="Times New Roman" w:cs="Times New Roman"/>
          <w:b/>
        </w:rPr>
      </w:pPr>
    </w:p>
    <w:p w:rsidR="000C0909" w:rsidRPr="00353A8B" w:rsidRDefault="005D2727" w:rsidP="00824931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353A8B">
        <w:rPr>
          <w:rFonts w:ascii="Times New Roman" w:hAnsi="Times New Roman" w:cs="Times New Roman"/>
          <w:b/>
        </w:rPr>
        <w:t>Achievements:</w:t>
      </w:r>
    </w:p>
    <w:tbl>
      <w:tblPr>
        <w:tblStyle w:val="TableGrid"/>
        <w:tblW w:w="9889" w:type="dxa"/>
        <w:tblLook w:val="04A0"/>
      </w:tblPr>
      <w:tblGrid>
        <w:gridCol w:w="4219"/>
        <w:gridCol w:w="2558"/>
        <w:gridCol w:w="1170"/>
        <w:gridCol w:w="1942"/>
      </w:tblGrid>
      <w:tr w:rsidR="00C16A3D" w:rsidRPr="00353A8B" w:rsidTr="00C16A3D">
        <w:tc>
          <w:tcPr>
            <w:tcW w:w="4219" w:type="dxa"/>
          </w:tcPr>
          <w:p w:rsidR="00C16A3D" w:rsidRPr="00353A8B" w:rsidRDefault="005D2727" w:rsidP="005D27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Event Competition</w:t>
            </w:r>
          </w:p>
        </w:tc>
        <w:tc>
          <w:tcPr>
            <w:tcW w:w="2558" w:type="dxa"/>
          </w:tcPr>
          <w:p w:rsidR="00C16A3D" w:rsidRPr="00353A8B" w:rsidRDefault="005D2727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170" w:type="dxa"/>
          </w:tcPr>
          <w:p w:rsidR="00C16A3D" w:rsidRPr="00353A8B" w:rsidRDefault="005D2727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Rank</w:t>
            </w:r>
          </w:p>
        </w:tc>
        <w:tc>
          <w:tcPr>
            <w:tcW w:w="1942" w:type="dxa"/>
          </w:tcPr>
          <w:p w:rsidR="00C16A3D" w:rsidRPr="00353A8B" w:rsidRDefault="005D2727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293ACE" w:rsidRPr="00353A8B" w:rsidTr="00C16A3D">
        <w:tc>
          <w:tcPr>
            <w:tcW w:w="4219" w:type="dxa"/>
          </w:tcPr>
          <w:p w:rsidR="00293ACE" w:rsidRPr="00353A8B" w:rsidRDefault="00293ACE" w:rsidP="005D2727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353A8B">
              <w:rPr>
                <w:rFonts w:ascii="Times New Roman" w:eastAsia="Times New Roman" w:hAnsi="Times New Roman" w:cs="Times New Roman"/>
                <w:lang w:eastAsia="id-ID"/>
              </w:rPr>
              <w:t>The Best Vice President of Public Relations &amp; Information Management in AIESEC Indonesia, National Level</w:t>
            </w:r>
          </w:p>
        </w:tc>
        <w:tc>
          <w:tcPr>
            <w:tcW w:w="2558" w:type="dxa"/>
          </w:tcPr>
          <w:p w:rsidR="00293ACE" w:rsidRPr="00353A8B" w:rsidRDefault="00293ACE" w:rsidP="00824931">
            <w:pPr>
              <w:pStyle w:val="ListParagraph"/>
              <w:spacing w:line="360" w:lineRule="auto"/>
              <w:ind w:left="0"/>
              <w:rPr>
                <w:rStyle w:val="hps"/>
                <w:rFonts w:ascii="Times New Roman" w:hAnsi="Times New Roman" w:cs="Times New Roman"/>
              </w:rPr>
            </w:pPr>
            <w:r w:rsidRPr="00353A8B">
              <w:rPr>
                <w:rStyle w:val="hps"/>
                <w:rFonts w:ascii="Times New Roman" w:hAnsi="Times New Roman" w:cs="Times New Roman"/>
              </w:rPr>
              <w:t>AIESEC Indonesia</w:t>
            </w:r>
          </w:p>
        </w:tc>
        <w:tc>
          <w:tcPr>
            <w:tcW w:w="1170" w:type="dxa"/>
          </w:tcPr>
          <w:p w:rsidR="00293ACE" w:rsidRPr="00353A8B" w:rsidRDefault="00293ACE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2" w:type="dxa"/>
          </w:tcPr>
          <w:p w:rsidR="00293ACE" w:rsidRPr="00353A8B" w:rsidRDefault="00293ACE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6A3D" w:rsidRPr="00353A8B" w:rsidTr="00C16A3D">
        <w:tc>
          <w:tcPr>
            <w:tcW w:w="4219" w:type="dxa"/>
          </w:tcPr>
          <w:p w:rsidR="005D2727" w:rsidRPr="00353A8B" w:rsidRDefault="00293ACE" w:rsidP="005D2727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353A8B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F</w:t>
            </w:r>
            <w:r w:rsidR="005D2727" w:rsidRPr="00353A8B">
              <w:rPr>
                <w:rFonts w:ascii="Times New Roman" w:eastAsia="Times New Roman" w:hAnsi="Times New Roman" w:cs="Times New Roman"/>
                <w:lang w:eastAsia="id-ID"/>
              </w:rPr>
              <w:t>estival national student art competition</w:t>
            </w:r>
          </w:p>
          <w:p w:rsidR="00C16A3D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 (FLS2N) </w:t>
            </w:r>
            <w:r w:rsidR="005D2727" w:rsidRPr="00353A8B">
              <w:rPr>
                <w:rFonts w:ascii="Times New Roman" w:hAnsi="Times New Roman" w:cs="Times New Roman"/>
              </w:rPr>
              <w:t>national level</w:t>
            </w:r>
          </w:p>
        </w:tc>
        <w:tc>
          <w:tcPr>
            <w:tcW w:w="2558" w:type="dxa"/>
          </w:tcPr>
          <w:p w:rsidR="00C16A3D" w:rsidRPr="00353A8B" w:rsidRDefault="005C46E3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Style w:val="hps"/>
                <w:rFonts w:ascii="Times New Roman" w:hAnsi="Times New Roman" w:cs="Times New Roman"/>
              </w:rPr>
              <w:t>ministries</w:t>
            </w:r>
            <w:r w:rsidRPr="00353A8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353A8B">
              <w:rPr>
                <w:rStyle w:val="hps"/>
                <w:rFonts w:ascii="Times New Roman" w:hAnsi="Times New Roman" w:cs="Times New Roman"/>
              </w:rPr>
              <w:t>of education</w:t>
            </w:r>
            <w:r w:rsidRPr="00353A8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353A8B">
              <w:rPr>
                <w:rStyle w:val="hps"/>
                <w:rFonts w:ascii="Times New Roman" w:hAnsi="Times New Roman" w:cs="Times New Roman"/>
              </w:rPr>
              <w:t>and</w:t>
            </w:r>
            <w:r w:rsidRPr="00353A8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353A8B">
              <w:rPr>
                <w:rStyle w:val="hps"/>
                <w:rFonts w:ascii="Times New Roman" w:hAnsi="Times New Roman" w:cs="Times New Roman"/>
              </w:rPr>
              <w:t>culture Indonesia</w:t>
            </w:r>
          </w:p>
        </w:tc>
        <w:tc>
          <w:tcPr>
            <w:tcW w:w="1170" w:type="dxa"/>
          </w:tcPr>
          <w:p w:rsidR="00C16A3D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2" w:type="dxa"/>
          </w:tcPr>
          <w:p w:rsidR="00C16A3D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FF5C3F" w:rsidRPr="00353A8B" w:rsidTr="00C16A3D">
        <w:tc>
          <w:tcPr>
            <w:tcW w:w="4219" w:type="dxa"/>
          </w:tcPr>
          <w:p w:rsidR="005C46E3" w:rsidRPr="00353A8B" w:rsidRDefault="00293ACE" w:rsidP="005C46E3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353A8B">
              <w:rPr>
                <w:rFonts w:ascii="Times New Roman" w:eastAsia="Times New Roman" w:hAnsi="Times New Roman" w:cs="Times New Roman"/>
                <w:lang w:eastAsia="id-ID"/>
              </w:rPr>
              <w:t>S</w:t>
            </w:r>
            <w:r w:rsidR="005C46E3" w:rsidRPr="00353A8B">
              <w:rPr>
                <w:rFonts w:ascii="Times New Roman" w:eastAsia="Times New Roman" w:hAnsi="Times New Roman" w:cs="Times New Roman"/>
                <w:lang w:eastAsia="id-ID"/>
              </w:rPr>
              <w:t>cientific papers Competition, National level</w:t>
            </w:r>
          </w:p>
          <w:p w:rsidR="00FF5C3F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FF5C3F" w:rsidRPr="00353A8B" w:rsidRDefault="005C46E3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Ministries of Education and Culture Indonesia</w:t>
            </w:r>
          </w:p>
        </w:tc>
        <w:tc>
          <w:tcPr>
            <w:tcW w:w="1170" w:type="dxa"/>
          </w:tcPr>
          <w:p w:rsidR="00FF5C3F" w:rsidRPr="00353A8B" w:rsidRDefault="005C46E3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42" w:type="dxa"/>
          </w:tcPr>
          <w:p w:rsidR="00FF5C3F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2008</w:t>
            </w:r>
          </w:p>
        </w:tc>
      </w:tr>
    </w:tbl>
    <w:p w:rsidR="000C0909" w:rsidRPr="00353A8B" w:rsidRDefault="000C0909" w:rsidP="00824931">
      <w:pPr>
        <w:spacing w:after="0" w:line="360" w:lineRule="auto"/>
        <w:rPr>
          <w:rFonts w:ascii="Times New Roman" w:hAnsi="Times New Roman" w:cs="Times New Roman"/>
          <w:b/>
        </w:rPr>
      </w:pPr>
    </w:p>
    <w:p w:rsidR="000C0909" w:rsidRPr="00353A8B" w:rsidRDefault="005C46E3" w:rsidP="00824931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353A8B">
        <w:rPr>
          <w:rFonts w:ascii="Times New Roman" w:hAnsi="Times New Roman" w:cs="Times New Roman"/>
          <w:b/>
        </w:rPr>
        <w:t>Committee Experience</w:t>
      </w:r>
    </w:p>
    <w:tbl>
      <w:tblPr>
        <w:tblStyle w:val="TableGrid"/>
        <w:tblW w:w="10272" w:type="dxa"/>
        <w:tblLook w:val="04A0"/>
      </w:tblPr>
      <w:tblGrid>
        <w:gridCol w:w="4173"/>
        <w:gridCol w:w="2540"/>
        <w:gridCol w:w="1634"/>
        <w:gridCol w:w="1925"/>
      </w:tblGrid>
      <w:tr w:rsidR="00C16A3D" w:rsidRPr="00353A8B" w:rsidTr="00C16A3D">
        <w:tc>
          <w:tcPr>
            <w:tcW w:w="4219" w:type="dxa"/>
          </w:tcPr>
          <w:p w:rsidR="00C16A3D" w:rsidRPr="00353A8B" w:rsidRDefault="005C46E3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Event/ Programme</w:t>
            </w:r>
          </w:p>
        </w:tc>
        <w:tc>
          <w:tcPr>
            <w:tcW w:w="2558" w:type="dxa"/>
          </w:tcPr>
          <w:p w:rsidR="00C16A3D" w:rsidRPr="00353A8B" w:rsidRDefault="005C46E3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553" w:type="dxa"/>
          </w:tcPr>
          <w:p w:rsidR="00C16A3D" w:rsidRPr="00353A8B" w:rsidRDefault="005C46E3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942" w:type="dxa"/>
          </w:tcPr>
          <w:p w:rsidR="00C16A3D" w:rsidRPr="00353A8B" w:rsidRDefault="005C46E3" w:rsidP="008249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3A8B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B754CA" w:rsidRPr="00353A8B" w:rsidTr="00C16A3D">
        <w:tc>
          <w:tcPr>
            <w:tcW w:w="4219" w:type="dxa"/>
          </w:tcPr>
          <w:p w:rsidR="00B754CA" w:rsidRPr="00353A8B" w:rsidRDefault="00B754CA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YouthTalk #ApaIdemu in Collaboration with Pertamina</w:t>
            </w:r>
          </w:p>
        </w:tc>
        <w:tc>
          <w:tcPr>
            <w:tcW w:w="2558" w:type="dxa"/>
          </w:tcPr>
          <w:p w:rsidR="00B754CA" w:rsidRPr="00353A8B" w:rsidRDefault="00B754CA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 LC UNDIP</w:t>
            </w:r>
          </w:p>
        </w:tc>
        <w:tc>
          <w:tcPr>
            <w:tcW w:w="1553" w:type="dxa"/>
          </w:tcPr>
          <w:p w:rsidR="00B754CA" w:rsidRPr="00353A8B" w:rsidRDefault="00B754CA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942" w:type="dxa"/>
          </w:tcPr>
          <w:p w:rsidR="00B754CA" w:rsidRPr="00353A8B" w:rsidRDefault="00B754CA" w:rsidP="00B754C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October 2014</w:t>
            </w:r>
          </w:p>
        </w:tc>
      </w:tr>
      <w:tr w:rsidR="00C16A3D" w:rsidRPr="00353A8B" w:rsidTr="00C16A3D">
        <w:tc>
          <w:tcPr>
            <w:tcW w:w="4219" w:type="dxa"/>
          </w:tcPr>
          <w:p w:rsidR="00C16A3D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Youth Talk #14</w:t>
            </w:r>
          </w:p>
        </w:tc>
        <w:tc>
          <w:tcPr>
            <w:tcW w:w="2558" w:type="dxa"/>
          </w:tcPr>
          <w:p w:rsidR="00C16A3D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 LC UNDIP</w:t>
            </w:r>
          </w:p>
        </w:tc>
        <w:tc>
          <w:tcPr>
            <w:tcW w:w="1553" w:type="dxa"/>
          </w:tcPr>
          <w:p w:rsidR="00C16A3D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Organizing Committee Program</w:t>
            </w:r>
          </w:p>
        </w:tc>
        <w:tc>
          <w:tcPr>
            <w:tcW w:w="1942" w:type="dxa"/>
          </w:tcPr>
          <w:p w:rsidR="00C16A3D" w:rsidRPr="00353A8B" w:rsidRDefault="005C46E3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June </w:t>
            </w:r>
            <w:r w:rsidR="00FF5C3F" w:rsidRPr="00353A8B">
              <w:rPr>
                <w:rFonts w:ascii="Times New Roman" w:hAnsi="Times New Roman" w:cs="Times New Roman"/>
              </w:rPr>
              <w:t>2013</w:t>
            </w:r>
          </w:p>
        </w:tc>
      </w:tr>
      <w:tr w:rsidR="00FF5C3F" w:rsidRPr="00353A8B" w:rsidTr="00C16A3D">
        <w:tc>
          <w:tcPr>
            <w:tcW w:w="4219" w:type="dxa"/>
          </w:tcPr>
          <w:p w:rsidR="00FF5C3F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Brave Seminar, Exchange Fair</w:t>
            </w:r>
          </w:p>
        </w:tc>
        <w:tc>
          <w:tcPr>
            <w:tcW w:w="2558" w:type="dxa"/>
          </w:tcPr>
          <w:p w:rsidR="00FF5C3F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 LC UNDIP</w:t>
            </w:r>
          </w:p>
        </w:tc>
        <w:tc>
          <w:tcPr>
            <w:tcW w:w="1553" w:type="dxa"/>
          </w:tcPr>
          <w:p w:rsidR="00FF5C3F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Organizing Committee Communication</w:t>
            </w:r>
          </w:p>
        </w:tc>
        <w:tc>
          <w:tcPr>
            <w:tcW w:w="1942" w:type="dxa"/>
          </w:tcPr>
          <w:p w:rsidR="00FF5C3F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April 2013</w:t>
            </w:r>
          </w:p>
        </w:tc>
      </w:tr>
      <w:tr w:rsidR="00FF5C3F" w:rsidRPr="00353A8B" w:rsidTr="00C16A3D">
        <w:tc>
          <w:tcPr>
            <w:tcW w:w="4219" w:type="dxa"/>
          </w:tcPr>
          <w:p w:rsidR="00FF5C3F" w:rsidRPr="00353A8B" w:rsidRDefault="005C46E3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National seminar </w:t>
            </w:r>
            <w:r w:rsidR="00FF5C3F" w:rsidRPr="00353A8B">
              <w:rPr>
                <w:rFonts w:ascii="Times New Roman" w:hAnsi="Times New Roman" w:cs="Times New Roman"/>
              </w:rPr>
              <w:t>LPM OPINI</w:t>
            </w:r>
          </w:p>
        </w:tc>
        <w:tc>
          <w:tcPr>
            <w:tcW w:w="2558" w:type="dxa"/>
          </w:tcPr>
          <w:p w:rsidR="00FF5C3F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LPM OPINI FISIP UNDIP</w:t>
            </w:r>
          </w:p>
        </w:tc>
        <w:tc>
          <w:tcPr>
            <w:tcW w:w="1553" w:type="dxa"/>
          </w:tcPr>
          <w:p w:rsidR="00FF5C3F" w:rsidRPr="00353A8B" w:rsidRDefault="005C46E3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Staff Publication</w:t>
            </w:r>
          </w:p>
        </w:tc>
        <w:tc>
          <w:tcPr>
            <w:tcW w:w="1942" w:type="dxa"/>
          </w:tcPr>
          <w:p w:rsidR="00FF5C3F" w:rsidRPr="00353A8B" w:rsidRDefault="005C46E3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May</w:t>
            </w:r>
            <w:r w:rsidR="00FF5C3F" w:rsidRPr="00353A8B"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FF5C3F" w:rsidRPr="00353A8B" w:rsidTr="00C16A3D">
        <w:tc>
          <w:tcPr>
            <w:tcW w:w="4219" w:type="dxa"/>
          </w:tcPr>
          <w:p w:rsidR="00FF5C3F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Youth Talk #12</w:t>
            </w:r>
          </w:p>
        </w:tc>
        <w:tc>
          <w:tcPr>
            <w:tcW w:w="2558" w:type="dxa"/>
          </w:tcPr>
          <w:p w:rsidR="00FF5C3F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AIESEC LC UNDIP</w:t>
            </w:r>
          </w:p>
        </w:tc>
        <w:tc>
          <w:tcPr>
            <w:tcW w:w="1553" w:type="dxa"/>
          </w:tcPr>
          <w:p w:rsidR="00FF5C3F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Organizing Committee Marketing</w:t>
            </w:r>
          </w:p>
        </w:tc>
        <w:tc>
          <w:tcPr>
            <w:tcW w:w="1942" w:type="dxa"/>
          </w:tcPr>
          <w:p w:rsidR="00FF5C3F" w:rsidRPr="00353A8B" w:rsidRDefault="005C46E3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 xml:space="preserve">January </w:t>
            </w:r>
            <w:r w:rsidR="00FF5C3F" w:rsidRPr="00353A8B">
              <w:rPr>
                <w:rFonts w:ascii="Times New Roman" w:hAnsi="Times New Roman" w:cs="Times New Roman"/>
              </w:rPr>
              <w:t>2013</w:t>
            </w:r>
          </w:p>
        </w:tc>
      </w:tr>
      <w:tr w:rsidR="00FF5C3F" w:rsidRPr="00353A8B" w:rsidTr="00C16A3D">
        <w:tc>
          <w:tcPr>
            <w:tcW w:w="4219" w:type="dxa"/>
          </w:tcPr>
          <w:p w:rsidR="00FF5C3F" w:rsidRPr="00353A8B" w:rsidRDefault="005C46E3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Performing Arts Event</w:t>
            </w:r>
          </w:p>
        </w:tc>
        <w:tc>
          <w:tcPr>
            <w:tcW w:w="2558" w:type="dxa"/>
          </w:tcPr>
          <w:p w:rsidR="00FF5C3F" w:rsidRPr="00353A8B" w:rsidRDefault="005C46E3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Junior High School</w:t>
            </w:r>
            <w:r w:rsidR="00FF5C3F" w:rsidRPr="00353A8B">
              <w:rPr>
                <w:rFonts w:ascii="Times New Roman" w:hAnsi="Times New Roman" w:cs="Times New Roman"/>
              </w:rPr>
              <w:t xml:space="preserve"> 1 Doloksanggul</w:t>
            </w:r>
          </w:p>
        </w:tc>
        <w:tc>
          <w:tcPr>
            <w:tcW w:w="1553" w:type="dxa"/>
          </w:tcPr>
          <w:p w:rsidR="00FF5C3F" w:rsidRPr="00353A8B" w:rsidRDefault="005C46E3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Treasure</w:t>
            </w:r>
          </w:p>
        </w:tc>
        <w:tc>
          <w:tcPr>
            <w:tcW w:w="1942" w:type="dxa"/>
          </w:tcPr>
          <w:p w:rsidR="00FF5C3F" w:rsidRPr="00353A8B" w:rsidRDefault="00FF5C3F" w:rsidP="0082493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2008</w:t>
            </w:r>
          </w:p>
        </w:tc>
      </w:tr>
    </w:tbl>
    <w:p w:rsidR="000C0909" w:rsidRPr="00353A8B" w:rsidRDefault="000C0909" w:rsidP="00824931">
      <w:pPr>
        <w:spacing w:after="0" w:line="360" w:lineRule="auto"/>
        <w:rPr>
          <w:rFonts w:ascii="Times New Roman" w:hAnsi="Times New Roman" w:cs="Times New Roman"/>
        </w:rPr>
      </w:pPr>
    </w:p>
    <w:p w:rsidR="000C0909" w:rsidRPr="00353A8B" w:rsidRDefault="005C46E3" w:rsidP="00824931">
      <w:pPr>
        <w:spacing w:after="0" w:line="360" w:lineRule="auto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>Thats all the curriculum vitae I made with full of truth and can used for what should it used.</w:t>
      </w:r>
    </w:p>
    <w:p w:rsidR="000C0909" w:rsidRPr="00353A8B" w:rsidRDefault="000C0909" w:rsidP="00824931">
      <w:pPr>
        <w:spacing w:after="0" w:line="360" w:lineRule="auto"/>
        <w:rPr>
          <w:rFonts w:ascii="Times New Roman" w:hAnsi="Times New Roman" w:cs="Times New Roman"/>
        </w:rPr>
      </w:pPr>
    </w:p>
    <w:p w:rsidR="000C0909" w:rsidRPr="00353A8B" w:rsidRDefault="005C46E3" w:rsidP="00824931">
      <w:pPr>
        <w:spacing w:after="0" w:line="360" w:lineRule="auto"/>
        <w:ind w:left="142" w:hanging="45"/>
        <w:jc w:val="center"/>
        <w:rPr>
          <w:rFonts w:ascii="Times New Roman" w:hAnsi="Times New Roman" w:cs="Times New Roman"/>
        </w:rPr>
      </w:pPr>
      <w:r w:rsidRPr="00353A8B">
        <w:rPr>
          <w:rFonts w:ascii="Times New Roman" w:hAnsi="Times New Roman" w:cs="Times New Roman"/>
        </w:rPr>
        <w:t>Indonesia</w:t>
      </w:r>
      <w:r w:rsidR="000C0909" w:rsidRPr="00353A8B">
        <w:rPr>
          <w:rFonts w:ascii="Times New Roman" w:hAnsi="Times New Roman" w:cs="Times New Roman"/>
          <w:lang w:val="en-US"/>
        </w:rPr>
        <w:t>,</w:t>
      </w:r>
      <w:r w:rsidR="000C0909" w:rsidRPr="00353A8B">
        <w:rPr>
          <w:rFonts w:ascii="Times New Roman" w:hAnsi="Times New Roman" w:cs="Times New Roman"/>
        </w:rPr>
        <w:t xml:space="preserve"> </w:t>
      </w:r>
      <w:r w:rsidR="00353A8B">
        <w:rPr>
          <w:rFonts w:ascii="Times New Roman" w:hAnsi="Times New Roman" w:cs="Times New Roman"/>
        </w:rPr>
        <w:t>February 2015</w:t>
      </w:r>
    </w:p>
    <w:p w:rsidR="000C0909" w:rsidRPr="00353A8B" w:rsidRDefault="005C46E3" w:rsidP="00824931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353A8B">
        <w:rPr>
          <w:rFonts w:ascii="Times New Roman" w:hAnsi="Times New Roman" w:cs="Times New Roman"/>
          <w:b/>
        </w:rPr>
        <w:t>Best regards</w:t>
      </w:r>
      <w:r w:rsidR="000C0909" w:rsidRPr="00353A8B">
        <w:rPr>
          <w:rFonts w:ascii="Times New Roman" w:hAnsi="Times New Roman" w:cs="Times New Roman"/>
          <w:b/>
          <w:lang w:val="en-US"/>
        </w:rPr>
        <w:t>,</w:t>
      </w:r>
    </w:p>
    <w:p w:rsidR="00B146DB" w:rsidRPr="00353A8B" w:rsidRDefault="00B146DB" w:rsidP="00B754CA">
      <w:pPr>
        <w:tabs>
          <w:tab w:val="left" w:pos="2552"/>
          <w:tab w:val="center" w:pos="6804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C0909" w:rsidRPr="00353A8B" w:rsidRDefault="00FF5C3F" w:rsidP="00824931">
      <w:pPr>
        <w:tabs>
          <w:tab w:val="left" w:pos="2552"/>
          <w:tab w:val="center" w:pos="6804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3A8B">
        <w:rPr>
          <w:rFonts w:ascii="Times New Roman" w:hAnsi="Times New Roman" w:cs="Times New Roman"/>
          <w:b/>
          <w:u w:val="single"/>
        </w:rPr>
        <w:t>Yuliana Harianja</w:t>
      </w:r>
    </w:p>
    <w:sectPr w:rsidR="000C0909" w:rsidRPr="00353A8B" w:rsidSect="00824931">
      <w:footerReference w:type="default" r:id="rId8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E5" w:rsidRDefault="001743E5" w:rsidP="000C0909">
      <w:pPr>
        <w:spacing w:after="0" w:line="240" w:lineRule="auto"/>
      </w:pPr>
      <w:r>
        <w:separator/>
      </w:r>
    </w:p>
  </w:endnote>
  <w:endnote w:type="continuationSeparator" w:id="1">
    <w:p w:rsidR="001743E5" w:rsidRDefault="001743E5" w:rsidP="000C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1764"/>
      <w:docPartObj>
        <w:docPartGallery w:val="Page Numbers (Bottom of Page)"/>
        <w:docPartUnique/>
      </w:docPartObj>
    </w:sdtPr>
    <w:sdtContent>
      <w:p w:rsidR="005D2727" w:rsidRDefault="005B070C">
        <w:pPr>
          <w:pStyle w:val="Footer"/>
          <w:jc w:val="center"/>
        </w:pPr>
        <w:fldSimple w:instr=" PAGE   \* MERGEFORMAT ">
          <w:r w:rsidR="00353A8B">
            <w:rPr>
              <w:noProof/>
            </w:rPr>
            <w:t>3</w:t>
          </w:r>
        </w:fldSimple>
      </w:p>
    </w:sdtContent>
  </w:sdt>
  <w:p w:rsidR="005D2727" w:rsidRDefault="005D2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E5" w:rsidRDefault="001743E5" w:rsidP="000C0909">
      <w:pPr>
        <w:spacing w:after="0" w:line="240" w:lineRule="auto"/>
      </w:pPr>
      <w:r>
        <w:separator/>
      </w:r>
    </w:p>
  </w:footnote>
  <w:footnote w:type="continuationSeparator" w:id="1">
    <w:p w:rsidR="001743E5" w:rsidRDefault="001743E5" w:rsidP="000C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3EB"/>
    <w:multiLevelType w:val="hybridMultilevel"/>
    <w:tmpl w:val="D2ACA1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4F33"/>
    <w:multiLevelType w:val="hybridMultilevel"/>
    <w:tmpl w:val="4A8C4B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709B"/>
    <w:multiLevelType w:val="hybridMultilevel"/>
    <w:tmpl w:val="D1C2B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69BC"/>
    <w:multiLevelType w:val="hybridMultilevel"/>
    <w:tmpl w:val="3FF4F5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92B52"/>
    <w:multiLevelType w:val="hybridMultilevel"/>
    <w:tmpl w:val="68C6CC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D7AAF"/>
    <w:multiLevelType w:val="hybridMultilevel"/>
    <w:tmpl w:val="D076EB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0B85"/>
    <w:multiLevelType w:val="hybridMultilevel"/>
    <w:tmpl w:val="0156A23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20A8C"/>
    <w:multiLevelType w:val="hybridMultilevel"/>
    <w:tmpl w:val="7D8C0B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74634"/>
    <w:multiLevelType w:val="hybridMultilevel"/>
    <w:tmpl w:val="F626CE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C69AD"/>
    <w:multiLevelType w:val="hybridMultilevel"/>
    <w:tmpl w:val="CA1630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14869"/>
    <w:multiLevelType w:val="hybridMultilevel"/>
    <w:tmpl w:val="4D562C92"/>
    <w:lvl w:ilvl="0" w:tplc="8CF2AA4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83BCF"/>
    <w:multiLevelType w:val="hybridMultilevel"/>
    <w:tmpl w:val="4AFAF0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30850"/>
    <w:multiLevelType w:val="hybridMultilevel"/>
    <w:tmpl w:val="055270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44B7B"/>
    <w:multiLevelType w:val="hybridMultilevel"/>
    <w:tmpl w:val="E18C3A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C0909"/>
    <w:rsid w:val="00013766"/>
    <w:rsid w:val="00015028"/>
    <w:rsid w:val="000154CA"/>
    <w:rsid w:val="000574F6"/>
    <w:rsid w:val="00087D97"/>
    <w:rsid w:val="000A7A45"/>
    <w:rsid w:val="000B1060"/>
    <w:rsid w:val="000B5AD7"/>
    <w:rsid w:val="000C0909"/>
    <w:rsid w:val="000C0B79"/>
    <w:rsid w:val="000F3A03"/>
    <w:rsid w:val="00111FD9"/>
    <w:rsid w:val="00113628"/>
    <w:rsid w:val="00130D6A"/>
    <w:rsid w:val="00135369"/>
    <w:rsid w:val="00142319"/>
    <w:rsid w:val="00143C89"/>
    <w:rsid w:val="001459D0"/>
    <w:rsid w:val="001743E5"/>
    <w:rsid w:val="0018340E"/>
    <w:rsid w:val="001903F8"/>
    <w:rsid w:val="001A6EEE"/>
    <w:rsid w:val="001C2894"/>
    <w:rsid w:val="001C461C"/>
    <w:rsid w:val="001E79EB"/>
    <w:rsid w:val="001E7C5A"/>
    <w:rsid w:val="00202147"/>
    <w:rsid w:val="0021799E"/>
    <w:rsid w:val="00217D76"/>
    <w:rsid w:val="00247679"/>
    <w:rsid w:val="00293ACE"/>
    <w:rsid w:val="002A6DA4"/>
    <w:rsid w:val="002E187C"/>
    <w:rsid w:val="00311A44"/>
    <w:rsid w:val="003245AE"/>
    <w:rsid w:val="00353A8B"/>
    <w:rsid w:val="00376508"/>
    <w:rsid w:val="00387FDF"/>
    <w:rsid w:val="003A77AC"/>
    <w:rsid w:val="00421597"/>
    <w:rsid w:val="00423B0B"/>
    <w:rsid w:val="00443AB1"/>
    <w:rsid w:val="00470E69"/>
    <w:rsid w:val="004A36E3"/>
    <w:rsid w:val="004B6521"/>
    <w:rsid w:val="004D610A"/>
    <w:rsid w:val="004E2E6D"/>
    <w:rsid w:val="004E4301"/>
    <w:rsid w:val="004F0721"/>
    <w:rsid w:val="00502AF3"/>
    <w:rsid w:val="00544226"/>
    <w:rsid w:val="00582507"/>
    <w:rsid w:val="005A5EC1"/>
    <w:rsid w:val="005B070C"/>
    <w:rsid w:val="005C46E3"/>
    <w:rsid w:val="005C638D"/>
    <w:rsid w:val="005D2727"/>
    <w:rsid w:val="005D4D12"/>
    <w:rsid w:val="005E5DE8"/>
    <w:rsid w:val="005F0B8F"/>
    <w:rsid w:val="00672ACA"/>
    <w:rsid w:val="00682AF8"/>
    <w:rsid w:val="00683270"/>
    <w:rsid w:val="00690461"/>
    <w:rsid w:val="006B1AEB"/>
    <w:rsid w:val="007031B1"/>
    <w:rsid w:val="0072054A"/>
    <w:rsid w:val="0076725E"/>
    <w:rsid w:val="007B50BD"/>
    <w:rsid w:val="007D0594"/>
    <w:rsid w:val="007F67EE"/>
    <w:rsid w:val="008067F7"/>
    <w:rsid w:val="0082141D"/>
    <w:rsid w:val="00824931"/>
    <w:rsid w:val="00842858"/>
    <w:rsid w:val="008C6BE4"/>
    <w:rsid w:val="008D2CD7"/>
    <w:rsid w:val="00914489"/>
    <w:rsid w:val="00970396"/>
    <w:rsid w:val="00977183"/>
    <w:rsid w:val="009771A9"/>
    <w:rsid w:val="0098479E"/>
    <w:rsid w:val="009A4FB2"/>
    <w:rsid w:val="009D3C5A"/>
    <w:rsid w:val="009F1717"/>
    <w:rsid w:val="00A030A6"/>
    <w:rsid w:val="00A26306"/>
    <w:rsid w:val="00A423D7"/>
    <w:rsid w:val="00A90CF7"/>
    <w:rsid w:val="00AB7051"/>
    <w:rsid w:val="00B146DB"/>
    <w:rsid w:val="00B344D9"/>
    <w:rsid w:val="00B63C27"/>
    <w:rsid w:val="00B63CEB"/>
    <w:rsid w:val="00B754CA"/>
    <w:rsid w:val="00B77A25"/>
    <w:rsid w:val="00B82C45"/>
    <w:rsid w:val="00B919FD"/>
    <w:rsid w:val="00BA17D3"/>
    <w:rsid w:val="00BA2E45"/>
    <w:rsid w:val="00BB4DD4"/>
    <w:rsid w:val="00BC53CF"/>
    <w:rsid w:val="00BE1C4B"/>
    <w:rsid w:val="00C16A3D"/>
    <w:rsid w:val="00C308B2"/>
    <w:rsid w:val="00C566D3"/>
    <w:rsid w:val="00C67BFF"/>
    <w:rsid w:val="00C95783"/>
    <w:rsid w:val="00CA53C3"/>
    <w:rsid w:val="00CC081B"/>
    <w:rsid w:val="00CC10B9"/>
    <w:rsid w:val="00CC363E"/>
    <w:rsid w:val="00D12BEF"/>
    <w:rsid w:val="00D1755B"/>
    <w:rsid w:val="00D36A8A"/>
    <w:rsid w:val="00D5019E"/>
    <w:rsid w:val="00D50851"/>
    <w:rsid w:val="00D7328F"/>
    <w:rsid w:val="00D809E4"/>
    <w:rsid w:val="00D941E1"/>
    <w:rsid w:val="00DC6C66"/>
    <w:rsid w:val="00DD131D"/>
    <w:rsid w:val="00DE69E4"/>
    <w:rsid w:val="00DF2F3D"/>
    <w:rsid w:val="00E17154"/>
    <w:rsid w:val="00E543DA"/>
    <w:rsid w:val="00E6230D"/>
    <w:rsid w:val="00E73DB3"/>
    <w:rsid w:val="00E90AF4"/>
    <w:rsid w:val="00EA3807"/>
    <w:rsid w:val="00EC03DE"/>
    <w:rsid w:val="00EC0AAF"/>
    <w:rsid w:val="00F21793"/>
    <w:rsid w:val="00F31200"/>
    <w:rsid w:val="00F411D2"/>
    <w:rsid w:val="00F7715A"/>
    <w:rsid w:val="00FF34A3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9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09"/>
  </w:style>
  <w:style w:type="paragraph" w:styleId="Footer">
    <w:name w:val="footer"/>
    <w:basedOn w:val="Normal"/>
    <w:link w:val="FooterChar"/>
    <w:uiPriority w:val="99"/>
    <w:unhideWhenUsed/>
    <w:rsid w:val="000C0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09"/>
  </w:style>
  <w:style w:type="table" w:styleId="TableGrid">
    <w:name w:val="Table Grid"/>
    <w:basedOn w:val="TableNormal"/>
    <w:uiPriority w:val="59"/>
    <w:rsid w:val="00CC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D2727"/>
  </w:style>
  <w:style w:type="character" w:customStyle="1" w:styleId="hps">
    <w:name w:val="hps"/>
    <w:basedOn w:val="DefaultParagraphFont"/>
    <w:rsid w:val="005D2727"/>
  </w:style>
  <w:style w:type="character" w:customStyle="1" w:styleId="gt-ft-text">
    <w:name w:val="gt-ft-text"/>
    <w:basedOn w:val="DefaultParagraphFont"/>
    <w:rsid w:val="005C4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2014-12-23T11:23:00Z</dcterms:created>
  <dcterms:modified xsi:type="dcterms:W3CDTF">2015-02-16T04:01:00Z</dcterms:modified>
</cp:coreProperties>
</file>